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E4030" w14:textId="1A2DAAC5" w:rsidR="000408DE" w:rsidRDefault="001871D5">
      <w:pPr>
        <w:rPr>
          <w:rFonts w:ascii="Arial Narrow" w:hAnsi="Arial Narrow"/>
          <w:b/>
          <w:bCs/>
        </w:rPr>
      </w:pPr>
      <w:r w:rsidRPr="000D16FA">
        <w:rPr>
          <w:rFonts w:ascii="Arial Narrow" w:hAnsi="Arial Narrow"/>
          <w:b/>
          <w:bCs/>
        </w:rPr>
        <w:t xml:space="preserve">Załącznik nr </w:t>
      </w:r>
      <w:r w:rsidR="004537D6">
        <w:rPr>
          <w:rFonts w:ascii="Arial Narrow" w:hAnsi="Arial Narrow"/>
          <w:b/>
          <w:bCs/>
        </w:rPr>
        <w:t>4</w:t>
      </w:r>
      <w:r w:rsidRPr="000D16FA">
        <w:rPr>
          <w:rFonts w:ascii="Arial Narrow" w:hAnsi="Arial Narrow"/>
          <w:b/>
          <w:bCs/>
        </w:rPr>
        <w:t xml:space="preserve">: </w:t>
      </w:r>
      <w:r w:rsidR="00942370">
        <w:rPr>
          <w:rFonts w:ascii="Arial Narrow" w:hAnsi="Arial Narrow"/>
          <w:b/>
          <w:bCs/>
        </w:rPr>
        <w:t>Wykaz inwentaryzacji zieleni</w:t>
      </w:r>
    </w:p>
    <w:p w14:paraId="1C547110" w14:textId="77777777" w:rsidR="00DD420B" w:rsidRPr="000D16FA" w:rsidRDefault="00DD420B">
      <w:pPr>
        <w:rPr>
          <w:rFonts w:ascii="Arial Narrow" w:hAnsi="Arial Narrow"/>
          <w:b/>
          <w:bCs/>
        </w:rPr>
      </w:pPr>
    </w:p>
    <w:tbl>
      <w:tblPr>
        <w:tblW w:w="146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2140"/>
        <w:gridCol w:w="1940"/>
        <w:gridCol w:w="1400"/>
        <w:gridCol w:w="1880"/>
        <w:gridCol w:w="1000"/>
        <w:gridCol w:w="1280"/>
        <w:gridCol w:w="1660"/>
        <w:gridCol w:w="1960"/>
      </w:tblGrid>
      <w:tr w:rsidR="001871D5" w:rsidRPr="001871D5" w14:paraId="628BEC8B" w14:textId="77777777" w:rsidTr="000D16FA">
        <w:trPr>
          <w:trHeight w:hRule="exact" w:val="737"/>
          <w:jc w:val="center"/>
        </w:trPr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5F5F5" w14:textId="77777777" w:rsidR="001871D5" w:rsidRPr="001871D5" w:rsidRDefault="001871D5" w:rsidP="00FB210D">
            <w:pPr>
              <w:spacing w:after="0" w:line="240" w:lineRule="auto"/>
              <w:ind w:right="14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0" w:name="RANGE!A1:I29"/>
            <w:r w:rsidRPr="001871D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Nr inwent./ oznaczenie skupiny</w:t>
            </w:r>
            <w:bookmarkEnd w:id="0"/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96F4D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Gatunek - nazwa polska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FB8C3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Gatunek - nazwa łacińska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FD7E0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Obwód pnia mierzony na wys. 5 cm (cm)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96758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Obwód pnia mierzony na wys. 1,3 m (cm)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E72EF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pni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C1E1B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Powierzchnia  krzewów i skupin (m</w:t>
            </w:r>
            <w:r w:rsidRPr="001871D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2</w:t>
            </w:r>
            <w:r w:rsidRPr="001871D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BBF22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Uwagi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06693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Drzewo przeznaczone do wycinki</w:t>
            </w:r>
          </w:p>
        </w:tc>
      </w:tr>
      <w:tr w:rsidR="001871D5" w:rsidRPr="001871D5" w14:paraId="3B6639B2" w14:textId="77777777" w:rsidTr="001C73CB">
        <w:trPr>
          <w:trHeight w:val="375"/>
          <w:jc w:val="center"/>
        </w:trPr>
        <w:tc>
          <w:tcPr>
            <w:tcW w:w="146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A9E43" w14:textId="2B10EC27" w:rsidR="001871D5" w:rsidRPr="0061203E" w:rsidRDefault="0061203E" w:rsidP="00FB2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337" w:hanging="284"/>
              <w:rPr>
                <w:rFonts w:asciiTheme="majorHAnsi" w:eastAsiaTheme="majorEastAsia" w:hAnsiTheme="majorHAnsi" w:cstheme="majorBidi"/>
                <w:b/>
                <w:sz w:val="24"/>
                <w:szCs w:val="24"/>
              </w:rPr>
            </w:pPr>
            <w:r w:rsidRPr="0061203E">
              <w:rPr>
                <w:rFonts w:ascii="Arial Narrow" w:eastAsiaTheme="majorEastAsia" w:hAnsi="Arial Narrow" w:cstheme="minorHAnsi"/>
                <w:b/>
                <w:lang w:eastAsia="en-US"/>
              </w:rPr>
              <w:t>połączenie istniejącej drogi dla pieszych i rowerów „Wartostrada” w ciągu ul. Nadbrzeże (w rejonie skrzyżowania z ul. Serbską) z istniejącą ścieżką rowerową w ciągu ul. Lechickiej wraz z poprawą parametrów istniejącej infrastruktury rowerowej w rejonie skrzyżowania z ul. Serbską i z ul. Lechicką.</w:t>
            </w:r>
          </w:p>
        </w:tc>
      </w:tr>
      <w:tr w:rsidR="001871D5" w:rsidRPr="001871D5" w14:paraId="10E8B092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034D5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B7C10B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wiąz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5B1E3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ulmus laevis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64B13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AEA2C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2684C3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FDA19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EBFD6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23003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3DBB1498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CA7D79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C59C7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jesion wyniosły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D2ACB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fraxinus ekscelsior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F7F32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6F65A7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B6BE4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6FAD2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120D5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55D5A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1A618222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1EF53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71067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pospolity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DD23AC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platanoides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E58AD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C9A7F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FD614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46BE0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B231A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E7528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00C70F9F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A1CE8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C3BFDB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pospolity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40AA6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platanoides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397732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E7A6E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CB8974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50985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B201D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BC87C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58674ADF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AF00AE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B9FCB7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robinia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0ADE8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robinia pseudoacacia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C6450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13264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38, 16, 10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724BC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A9042F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24848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BB763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70872600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B03B3C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D27B1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wiąz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48824D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ulmus laevis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BB8502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A910A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17, 12, 11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B1B74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E8FD7E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1A822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AC06A0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02EC83D5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9D433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DE684A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jesionolistny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3CED3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325CBB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C30E0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8BCB07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8BA97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AEDD2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28F9F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06F54B33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A3748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798C6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jesionolistny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2CAB09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A6092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794E1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2785C2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32D6E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2B984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3CDA7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6A30BF23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29A9A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1CCD3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wiąz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1BB46A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ulmus laevis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5006E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4E3F19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19, 20, 21, 11, 20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D77254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9EEF6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1232B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EED42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43046902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18A76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9CE87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4B5AF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BACD99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E2F6A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1DBE43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8F87D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1BFD6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posusz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2921DA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68AB4E62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D5024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382376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B52A0D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B19CE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B9A8A8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50, 27, 50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883769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26CB8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1A3CF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863BA6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4530CD4E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AE1D7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E6BF95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robinia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50A619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robinia pseudoacacia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0E74B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61CC2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48, 44, 47, 50, 49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7A29B3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E8F17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4681B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7AAC4C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677F4A3D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1002D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0AC31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kanadyjska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AB8BA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x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DAB1C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A2E75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14, 14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151DCF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259032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9D410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93412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67147D92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4FECBD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39DBB0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ADBE4A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9DE13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9336D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B6C319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78281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66255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73E0E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0E2A0403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225C1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F1D2D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kanadyjska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DF2CCC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x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C68C36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FDE86E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AA4B2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1D073F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BD9C6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E4B43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083F6D13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E8A32E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90F7B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jesionolistny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638739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476F9F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1FF67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35, 32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FFE7B0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68198B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88B5D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74C84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01A9B013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4834F8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24B102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kanadyjska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78C4A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x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DE8AB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3D6A3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77, 16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E2859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E9EFE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66D1C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posusz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4A84E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6F5B592E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D4866B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359595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jesionolistny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B84ADA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1C38E1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BEE59A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27, 12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B4B4B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449F3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5B09E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posusz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55FDB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24A66CD6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92709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DB3859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jesionolistny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0D6B05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CFA3F8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20C07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44575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8955F9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3FB56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posusz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DEFD4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2AC03E67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A18E6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9EA26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jesionolistny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88F4B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E01C4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26AE06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65, 80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ECC5B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2B765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26CBE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posusz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7280B4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7ACBC753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6B40F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67798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jesionolistny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B6DB62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B1E49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5AEA3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96E12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E06DA0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A58BC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posusz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8AF451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31C8FA0B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ABDC0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3E5FAC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jesionolistny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8F2C5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64CA1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686E5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91C0D5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F635B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34179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posusz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E38744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0AC1E27D" w14:textId="77777777" w:rsidTr="001871D5">
        <w:trPr>
          <w:trHeight w:val="871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D56A2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14824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grupa krzewów: </w:t>
            </w: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topola kanadyjska, </w:t>
            </w: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wierzba biała, </w:t>
            </w: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topola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944E6" w14:textId="77777777" w:rsidR="001871D5" w:rsidRPr="00942370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94237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populus x canadensis,</w:t>
            </w:r>
            <w:r w:rsidRPr="0094237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br/>
              <w:t xml:space="preserve"> salix alba, </w:t>
            </w:r>
            <w:r w:rsidRPr="0094237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br/>
              <w:t xml:space="preserve">populus alba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511C2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371006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E9A22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BF007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4291D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3A1EF2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4C86BFA2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A8E35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E6BF2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1018A1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8D99AE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4D5CBC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86, 23, 37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B7ECD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6C4488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DE8E1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posusz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BC08C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7C3269C6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727E98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F77C5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27F48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9C845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4D41D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63, 41, 58, 56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3A163A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3AA07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EAB29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posusz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8E47C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346E8D5B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10C418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FAD99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F3C177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1C7E0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DA775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BDE720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58BC98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80ABA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posusz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076E9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514F97F7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1A531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9B0711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robinia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AEED7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robinia pseudoacacia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99BE0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DBE2F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26, 27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5FACC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E34943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E716B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20D28" w14:textId="77777777" w:rsidR="001871D5" w:rsidRPr="001871D5" w:rsidRDefault="001871D5" w:rsidP="00140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</w:tbl>
    <w:p w14:paraId="61D0861D" w14:textId="77777777" w:rsidR="001871D5" w:rsidRDefault="001871D5"/>
    <w:p w14:paraId="66B19AF4" w14:textId="77777777" w:rsidR="00AE3D55" w:rsidRDefault="00AE3D55"/>
    <w:tbl>
      <w:tblPr>
        <w:tblW w:w="146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6"/>
        <w:gridCol w:w="2301"/>
        <w:gridCol w:w="1937"/>
        <w:gridCol w:w="1393"/>
        <w:gridCol w:w="1797"/>
        <w:gridCol w:w="1069"/>
        <w:gridCol w:w="1278"/>
        <w:gridCol w:w="1538"/>
        <w:gridCol w:w="1951"/>
      </w:tblGrid>
      <w:tr w:rsidR="000D16FA" w:rsidRPr="001871D5" w14:paraId="2A64F4CC" w14:textId="77777777" w:rsidTr="000D16FA">
        <w:trPr>
          <w:trHeight w:hRule="exact" w:val="737"/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DEF1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1" w:name="RANGE!A1:I65"/>
            <w:r w:rsidRPr="001871D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Nr inwent./ oznaczenie skupiny</w:t>
            </w:r>
            <w:bookmarkEnd w:id="1"/>
          </w:p>
        </w:tc>
        <w:tc>
          <w:tcPr>
            <w:tcW w:w="2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B73D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Gatunek - nazwa polska</w:t>
            </w:r>
          </w:p>
        </w:tc>
        <w:tc>
          <w:tcPr>
            <w:tcW w:w="19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706FE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Gatunek - nazwa łacińska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437F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Obwód pnia mierzony na wys. 5 cm (cm)</w:t>
            </w:r>
          </w:p>
        </w:tc>
        <w:tc>
          <w:tcPr>
            <w:tcW w:w="1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38B3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Obwód pnia mierzony na wys. 1,3 m (cm)</w:t>
            </w:r>
          </w:p>
        </w:tc>
        <w:tc>
          <w:tcPr>
            <w:tcW w:w="1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1B02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pni</w:t>
            </w: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0825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Powierzchnia  krzewów i skupin (m</w:t>
            </w:r>
            <w:r w:rsidRPr="001871D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2</w:t>
            </w:r>
            <w:r w:rsidRPr="001871D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1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5353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Uwagi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6A71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Drzewo przeznaczone do wycinki</w:t>
            </w:r>
          </w:p>
        </w:tc>
      </w:tr>
      <w:tr w:rsidR="001871D5" w:rsidRPr="001871D5" w14:paraId="0347F440" w14:textId="77777777" w:rsidTr="004F1C11">
        <w:trPr>
          <w:trHeight w:val="375"/>
          <w:jc w:val="center"/>
        </w:trPr>
        <w:tc>
          <w:tcPr>
            <w:tcW w:w="146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C1C56" w14:textId="7F5EAA02" w:rsidR="001871D5" w:rsidRPr="0061203E" w:rsidRDefault="0061203E" w:rsidP="00B754DD">
            <w:pPr>
              <w:pStyle w:val="Akapitzlist"/>
              <w:numPr>
                <w:ilvl w:val="0"/>
                <w:numId w:val="3"/>
              </w:numPr>
              <w:spacing w:after="0"/>
              <w:ind w:left="1195" w:hanging="283"/>
              <w:rPr>
                <w:rFonts w:ascii="Arial Narrow" w:eastAsiaTheme="majorEastAsia" w:hAnsi="Arial Narrow" w:cstheme="minorHAnsi"/>
                <w:b/>
                <w:lang w:eastAsia="en-US"/>
              </w:rPr>
            </w:pPr>
            <w:r w:rsidRPr="0061203E">
              <w:rPr>
                <w:rFonts w:ascii="Arial Narrow" w:eastAsiaTheme="majorEastAsia" w:hAnsi="Arial Narrow" w:cstheme="minorHAnsi"/>
                <w:b/>
                <w:lang w:eastAsia="en-US"/>
              </w:rPr>
              <w:t>odcinek rozpoczynający się za osiedlem Wilczy Młyn (od zakończenia biegu ulicy Rataja) w kierunku ul. Karpiej, kończący przebieg w rejonie estakady kolejowej i działki nr 37/</w:t>
            </w:r>
            <w:r w:rsidR="00D516E1">
              <w:rPr>
                <w:rFonts w:ascii="Arial Narrow" w:eastAsiaTheme="majorEastAsia" w:hAnsi="Arial Narrow" w:cstheme="minorHAnsi"/>
                <w:b/>
                <w:lang w:eastAsia="en-US"/>
              </w:rPr>
              <w:t>8</w:t>
            </w:r>
            <w:r w:rsidRPr="0061203E">
              <w:rPr>
                <w:rFonts w:ascii="Arial Narrow" w:eastAsiaTheme="majorEastAsia" w:hAnsi="Arial Narrow" w:cstheme="minorHAnsi"/>
                <w:b/>
                <w:lang w:eastAsia="en-US"/>
              </w:rPr>
              <w:t>, arkusz 11, obręb 50 Naramowice.</w:t>
            </w:r>
          </w:p>
        </w:tc>
      </w:tr>
      <w:tr w:rsidR="000D16FA" w:rsidRPr="001871D5" w14:paraId="79AC6DD5" w14:textId="77777777" w:rsidTr="00724123">
        <w:trPr>
          <w:trHeight w:val="96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1E90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5B11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grupa krzewów</w:t>
            </w: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ligustr pospolity</w:t>
            </w: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dereń rozłogowy</w:t>
            </w: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berberys thunberga</w:t>
            </w: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dzika róża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6F64E" w14:textId="77777777" w:rsidR="001871D5" w:rsidRPr="0094237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94237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ligustrum vulgare</w:t>
            </w:r>
            <w:r w:rsidRPr="0094237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br/>
              <w:t>cornus sericea</w:t>
            </w:r>
            <w:r w:rsidRPr="0094237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br/>
              <w:t>berberys thunbergii</w:t>
            </w:r>
            <w:r w:rsidRPr="0094237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br/>
              <w:t>rosa canina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03BE1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F60B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D9AA7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32DA8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6291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2113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30 m2</w:t>
            </w:r>
          </w:p>
        </w:tc>
      </w:tr>
      <w:tr w:rsidR="001871D5" w:rsidRPr="001871D5" w14:paraId="04022B1E" w14:textId="77777777" w:rsidTr="00AE3D55">
        <w:trPr>
          <w:trHeight w:hRule="exact" w:val="227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E7D5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1A467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robinia biała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F473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robinia pseudoacacia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2BAAA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&gt;65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3D84F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47, 76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2273C3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FC1B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6E34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98F7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1871D5" w14:paraId="38B0C274" w14:textId="77777777" w:rsidTr="00724123">
        <w:trPr>
          <w:trHeight w:val="574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3CD1A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4A10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grupa krzewów</w:t>
            </w: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lilak pospolity</w:t>
            </w: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śliwa tarnina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278D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syringa vulgaris</w:t>
            </w: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prunus spinosa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41934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BC3B8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455681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47B3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8ADF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708F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1871D5" w14:paraId="00B3DB57" w14:textId="77777777" w:rsidTr="00724123">
        <w:trPr>
          <w:trHeight w:val="584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0AF3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F7B7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grupa krzewów</w:t>
            </w: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szakłak pospolity</w:t>
            </w: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mirabelka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183C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rhamnus cathartica</w:t>
            </w: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prunus cerasifera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9AF4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5268E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F4FC8A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8903A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D655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4E43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4B15EF10" w14:textId="77777777" w:rsidTr="00AE3D55">
        <w:trPr>
          <w:trHeight w:hRule="exact" w:val="227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2456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5DBEC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robinia biała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6E059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robinia pseudoacacia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97A2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&lt;65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2FED2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9D9FD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CC38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625B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22AE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76E3897F" w14:textId="77777777" w:rsidTr="00AE3D55">
        <w:trPr>
          <w:trHeight w:hRule="exact" w:val="227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1034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81CD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oliwnik waskolistny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7B16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elaeangus angustifolia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DD74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C9436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2B49F1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06AA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798A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8034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399ADEBB" w14:textId="77777777" w:rsidTr="00AE3D55">
        <w:trPr>
          <w:trHeight w:hRule="exact" w:val="227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1EB5E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49CE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robinia biała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74492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robinia pseudoacacia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6FA9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&lt;65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941A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07D391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C5B3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3F21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A730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4C9D5AE0" w14:textId="77777777" w:rsidTr="00AE3D55">
        <w:trPr>
          <w:trHeight w:hRule="exact" w:val="227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F7EF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963A5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oliwnik waskolistny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4A1F4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elaeangus angustifolia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F060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B6A0C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26CD2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55AA8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BC8C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3061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7FA344DE" w14:textId="77777777" w:rsidTr="00AE3D55">
        <w:trPr>
          <w:trHeight w:hRule="exact" w:val="227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B417E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0581D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robinia biała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2B9D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robinia pseudoacacia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F874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&lt;65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58E6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94D690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847B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4765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C1A2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44BD8970" w14:textId="77777777" w:rsidTr="00AE3D55">
        <w:trPr>
          <w:trHeight w:hRule="exact" w:val="227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5F38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C899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robinia biała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72FE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robinia pseudoacacia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4DCA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0B2C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74F2B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4D40E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7CFBE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96E6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11AA2E36" w14:textId="77777777" w:rsidTr="00AE3D55">
        <w:trPr>
          <w:trHeight w:hRule="exact" w:val="227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E589E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A7CE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6FCD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EAA3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5896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40FF2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4C29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997C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0C2B3" w14:textId="77777777" w:rsidR="001871D5" w:rsidRPr="001871D5" w:rsidRDefault="001871D5" w:rsidP="00AE3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65CA087E" w14:textId="77777777" w:rsidTr="00AE3D55">
        <w:trPr>
          <w:trHeight w:hRule="exact" w:val="227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BB97A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5807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robinia biała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0E21CE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robinia pseudoacacia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3CE1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&lt;65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76955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4CC310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E4121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67E3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565A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6F227D0F" w14:textId="77777777" w:rsidTr="00AE3D55">
        <w:trPr>
          <w:trHeight w:hRule="exact" w:val="227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4AC8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BA05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robinia biała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52252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robinia pseudoacacia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75DC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&lt;65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8629C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FDD339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CE4F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86E2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5F41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160DB47D" w14:textId="77777777" w:rsidTr="00AE3D55">
        <w:trPr>
          <w:trHeight w:hRule="exact" w:val="227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48CB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36B0B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głóg jednoszyjkowy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6B98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crataegus monogyna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A7F70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C03C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AEE3F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C2BCC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0181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944B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26505CB6" w14:textId="77777777" w:rsidTr="00AE3D55">
        <w:trPr>
          <w:trHeight w:hRule="exact" w:val="227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D1E5F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711F2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głóg jednoszyjkowy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C5323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crataegus monogyna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2495B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1561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18A4C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377D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AA65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D1D7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53BC7E3A" w14:textId="77777777" w:rsidTr="00AE3D55">
        <w:trPr>
          <w:trHeight w:hRule="exact" w:val="227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17CF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4218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dzika róża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7974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rosa canina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E276A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E969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1337D5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1A33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F881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3BD2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4981EE76" w14:textId="77777777" w:rsidTr="00AE3D55">
        <w:trPr>
          <w:trHeight w:hRule="exact" w:val="227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43479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F5C5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polny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6CE6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campestre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80A8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8065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270EA5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992D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396E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30F05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2ABA8BC3" w14:textId="77777777" w:rsidTr="00AE3D55">
        <w:trPr>
          <w:trHeight w:hRule="exact" w:val="227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A5F41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109C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klon jesionolistny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16D8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43205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C9D1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291DC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8261F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6022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E406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13431A09" w14:textId="77777777" w:rsidTr="00AE3D55">
        <w:trPr>
          <w:trHeight w:hRule="exact" w:val="227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07C8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6F65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klon jesionolistny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5BF5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9AAD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8B01B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CE78C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BD6A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5A03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FA9D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17715938" w14:textId="77777777" w:rsidTr="00AE3D55">
        <w:trPr>
          <w:trHeight w:hRule="exact" w:val="227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4A93F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AB27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głóg jednoszyjkowy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D22E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crataegus monogyna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096B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2B70E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458680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45C45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A811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874BB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6551D0C3" w14:textId="77777777" w:rsidTr="00AE3D55">
        <w:trPr>
          <w:trHeight w:hRule="exact" w:val="227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87EB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2870E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głóg jednoszyjkowy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3E3B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crataegus monogyna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32C0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D1F3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43B243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A850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E9C2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9AE5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4724846B" w14:textId="77777777" w:rsidTr="00AE3D55">
        <w:trPr>
          <w:trHeight w:hRule="exact" w:val="227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2B98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54777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głóg jednoszyjkowy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76E62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crataegus monogyna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67E6D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FB84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E0E8D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13A5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83D6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E76BF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4783D914" w14:textId="77777777" w:rsidTr="00AE3D55">
        <w:trPr>
          <w:trHeight w:hRule="exact" w:val="227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F8D97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BC310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czeremcha pospolita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0CDB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padus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D134A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DDF3E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E40F0A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1A5CE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2D25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CFD7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64C98390" w14:textId="77777777" w:rsidTr="00AE3D55">
        <w:trPr>
          <w:trHeight w:hRule="exact" w:val="227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BA5D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6E1B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klon jesionolistny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8DAF1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8343D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DC52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1384B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967E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37D1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E24DA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3D041D1D" w14:textId="77777777" w:rsidTr="00AE3D55">
        <w:trPr>
          <w:trHeight w:hRule="exact" w:val="227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9163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6DD5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czeremcha pospolita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46B29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padus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D3B9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2404A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D3F4C8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25C4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AA51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B93D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1871D5" w14:paraId="3E48541C" w14:textId="77777777" w:rsidTr="000D16FA">
        <w:trPr>
          <w:trHeight w:val="409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DDB23C" w14:textId="77777777" w:rsidR="000D16FA" w:rsidRPr="001871D5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E4AFC" w14:textId="77777777" w:rsidR="000D16FA" w:rsidRDefault="000D16FA" w:rsidP="000D16FA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724123">
              <w:rPr>
                <w:rFonts w:ascii="Arial Narrow" w:hAnsi="Arial Narrow" w:cs="Arial"/>
                <w:sz w:val="18"/>
                <w:szCs w:val="18"/>
              </w:rPr>
              <w:t>grupa krzewów</w:t>
            </w:r>
            <w:r>
              <w:rPr>
                <w:rFonts w:ascii="Arial Narrow" w:hAnsi="Arial Narrow" w:cs="Arial"/>
                <w:sz w:val="20"/>
                <w:szCs w:val="20"/>
              </w:rPr>
              <w:br w:type="page"/>
            </w:r>
          </w:p>
          <w:p w14:paraId="0BAAA52B" w14:textId="77777777" w:rsidR="000D16FA" w:rsidRDefault="000D16FA" w:rsidP="000D16FA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szakłak pospolity</w:t>
            </w:r>
            <w:r>
              <w:rPr>
                <w:rFonts w:ascii="Arial Narrow" w:hAnsi="Arial Narrow" w:cs="Arial"/>
                <w:sz w:val="20"/>
                <w:szCs w:val="20"/>
              </w:rPr>
              <w:br w:type="page"/>
            </w:r>
          </w:p>
          <w:p w14:paraId="498C1102" w14:textId="77777777" w:rsidR="000D16FA" w:rsidRDefault="000D16FA" w:rsidP="000D16FA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mirabelka </w:t>
            </w:r>
          </w:p>
          <w:p w14:paraId="36FA2B88" w14:textId="77777777" w:rsidR="000D16FA" w:rsidRDefault="000D16FA" w:rsidP="000D16FA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br w:type="page"/>
              <w:t>czeremcha pospolita</w:t>
            </w:r>
          </w:p>
          <w:p w14:paraId="56858F84" w14:textId="77777777" w:rsidR="000D16FA" w:rsidRDefault="000D16FA" w:rsidP="000D16FA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br w:type="page"/>
              <w:t>topola osika</w:t>
            </w:r>
            <w:r>
              <w:rPr>
                <w:rFonts w:ascii="Arial Narrow" w:hAnsi="Arial Narrow" w:cs="Arial"/>
                <w:sz w:val="20"/>
                <w:szCs w:val="20"/>
              </w:rPr>
              <w:br w:type="page"/>
            </w:r>
          </w:p>
          <w:p w14:paraId="3D6CA140" w14:textId="77777777" w:rsidR="000D16FA" w:rsidRDefault="000D16FA" w:rsidP="000D16FA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klon jesionolistny</w:t>
            </w:r>
            <w:r>
              <w:rPr>
                <w:rFonts w:ascii="Arial Narrow" w:hAnsi="Arial Narrow" w:cs="Arial"/>
                <w:sz w:val="20"/>
                <w:szCs w:val="20"/>
              </w:rPr>
              <w:br w:type="page"/>
            </w:r>
          </w:p>
          <w:p w14:paraId="110B81B7" w14:textId="7DABA883" w:rsidR="000D16FA" w:rsidRPr="001871D5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dereń rozłogowy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BFBC3" w14:textId="1683E007" w:rsidR="000D16FA" w:rsidRPr="00942370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942370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val="en-US"/>
              </w:rPr>
              <w:lastRenderedPageBreak/>
              <w:t>rhamnus cathartica</w:t>
            </w:r>
            <w:r w:rsidRPr="00942370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val="en-US"/>
              </w:rPr>
              <w:br w:type="page"/>
              <w:t>prunus cerasifera</w:t>
            </w:r>
            <w:r w:rsidRPr="00942370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val="en-US"/>
              </w:rPr>
              <w:br w:type="page"/>
              <w:t>prunus padus</w:t>
            </w:r>
            <w:r w:rsidRPr="00942370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val="en-US"/>
              </w:rPr>
              <w:br w:type="page"/>
              <w:t>populus tremula</w:t>
            </w:r>
            <w:r w:rsidRPr="00942370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val="en-US"/>
              </w:rPr>
              <w:br w:type="page"/>
              <w:t>acer negundo</w:t>
            </w:r>
            <w:r w:rsidRPr="00942370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val="en-US"/>
              </w:rPr>
              <w:br w:type="page"/>
              <w:t>cornus sericea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616C0" w14:textId="77777777" w:rsidR="000D16FA" w:rsidRPr="001871D5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36BFD" w14:textId="77777777" w:rsidR="000D16FA" w:rsidRPr="001871D5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629CA6" w14:textId="77777777" w:rsidR="000D16FA" w:rsidRPr="00025FD0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02BF6" w14:textId="77777777" w:rsidR="000D16FA" w:rsidRPr="001871D5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205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35F8A" w14:textId="77777777" w:rsidR="000D16FA" w:rsidRPr="001871D5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4EF2D" w14:textId="77777777" w:rsidR="000D16FA" w:rsidRPr="001871D5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100 m2</w:t>
            </w:r>
          </w:p>
        </w:tc>
      </w:tr>
      <w:tr w:rsidR="001871D5" w:rsidRPr="001871D5" w14:paraId="36F328B6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F89F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BBF3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klon jesionolistny 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14552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13E32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F3B0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70, 101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80A74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05E39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94E2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382BB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2EE7C621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6D9E4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E645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grusza pospolita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3CF15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pyrus communis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3813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17A1E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36A7E4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3AB3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D6C6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15519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273032E4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A8A34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C929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klon jesionolistny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1773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82FB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3B16C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16, 22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5E34C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4DE95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DD63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1008D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4504F5BF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D284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FD2C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wierzba biała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6478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salix alba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1FB9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D1CD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7D679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B9CA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6DB0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AD578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1A99043F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54705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6665D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klon jesionolistny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5CBCD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593F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CA615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70, 92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5350D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1038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0F05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0159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5CA1C9EC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4495D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43DD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klon jesionolistny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5C69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1368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5831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27, 41, 41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26C48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0F41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068A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B89C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1871D5" w:rsidRPr="001871D5" w14:paraId="766361F3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C3DC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AA30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klon jesionolistny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C418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B45B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5E5D9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27, 36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A2B98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7651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D515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5218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2F9B80D9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18C6E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653A3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klon jesionolistny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7648A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CE53B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F330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13, 25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67F51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F418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1E90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59D9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6A947B46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ADA3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3A5C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klon jesionolistny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BF67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A58D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0143E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B54EF7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3154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4EDF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9B8D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6B03C820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4A19C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AB51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2F59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x canadensis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5B7BE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CBD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86CC73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E2D5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E737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F942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0DD451DC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16EA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37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F06C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D3379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x canadensis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09548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CBEB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2D8677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8C531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CFE6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98E6A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5F8B97B7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550E3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0EE45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9C1D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x canadensis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6DCA0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EBD9C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EE828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D353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ECA4E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3F7F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5A43B5F1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8260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39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8305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24F5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x canadensis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FBAEF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7480F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45CF9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F7CC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17F6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09DD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66850EBD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7B5E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ACA4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2E811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x canadensis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A7EB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7CBB0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0C9E0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D5C4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A220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93C2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11B9B7C2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93447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B5B6C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33048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x canadensis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41AD6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A4F8F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EF10D0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4DEB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0120E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1703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2F5028AC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B4A8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791C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klon jesionolistny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FA27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83A5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52312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3BAEC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6B3D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E439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3640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37DA2F99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350BB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43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0EBB3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klon jesionolistny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17AC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12FC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2408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16795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FAD5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A109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B41D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2F0FB9A4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0CD8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44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9C92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6A27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x canadensis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73FCD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7616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08715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EB023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13D7E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0DD1E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6B0D5B34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1981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44066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pospolity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5FCF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platanoides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6C3B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EDC2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CFD4F9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2A3F6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E4DD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E317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31D107B5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0CF2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46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7EF5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35FDA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FCA3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DEA8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49, 35, 35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A7C75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5585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9DDA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98C1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44331E68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21760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47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BAE5F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robinia biała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5A16E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robinia pseudoacacia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DECB3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&gt;65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27813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4A1E1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2DD1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9EAC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1436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2B61D6CE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255E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48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4705E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BAD16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1204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F5FC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26, 27, 26, 40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9A93D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E442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87DF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4DD1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76B67DCF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7A597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49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C68EF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klon jesionolistny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7225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D85E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6B30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EF1A7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972E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9DC9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04A1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242659E4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05764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7098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biała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4B54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alba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AC0E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87378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A3F8A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4508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1F1C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55BF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4BF0DF38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3522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453B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robinia biała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CD63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robinia pseudoacacia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02FF6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&gt;65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D033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00A13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F593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F46F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12DA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639405DB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03DE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42FF6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głóg jednoszyjkowy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4E3AB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crataegus monogyna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0306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E1E7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A45BEE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78DF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EABD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2AF1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572A1C7E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1901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53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224B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77503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4CBEE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52A0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28, 27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9C3FA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036A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D364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80F9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5867D22C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4007E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54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398C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wiaz szypułkowy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8A3D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ulmus laevis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26CF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BDF6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5724A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EE69D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FE2C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AEB0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1FED10A6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6BF4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14996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klon jesionolistny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4CD38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5B280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1C3DEE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80D10B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E056F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4C52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D36D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7C660009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47B8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56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3F85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wierzba biała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FAAC3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salix alba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EBEC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D9ECF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40E82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D37BE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0357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ED31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3736A3E9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1C46D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57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5946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A9CF4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x canadensis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81138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D637B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4715A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D4590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2842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5645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53AAA993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B00B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58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97CCA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3819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x canadensis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EF33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2566C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42240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02E22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B5B3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6634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213C3D45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85B1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59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AA63D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98772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x canadensis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0234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559C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819649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F3F7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1B27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9101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1E510EAA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748E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4684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286D9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C1F4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E7D42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C2F0AD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7F74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68E9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87C2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3C154040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C3F5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6AD3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F20A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5213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8977E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20, 13, 14, 12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8AC6A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B511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2155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8FFAC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481EF571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EBE2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E0BA8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608BE8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E42C5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8585D4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18, 19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C04C3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F7227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AF652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86B73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1871D5" w:rsidRPr="001871D5" w14:paraId="392D4414" w14:textId="77777777" w:rsidTr="00AE3D55">
        <w:trPr>
          <w:trHeight w:hRule="exact" w:val="255"/>
          <w:jc w:val="center"/>
        </w:trPr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AC1A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63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3CFBA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4E4EB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ED6B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1533F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38D73" w14:textId="77777777" w:rsidR="001871D5" w:rsidRPr="00025FD0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64E65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A3576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1AF41" w14:textId="77777777" w:rsidR="001871D5" w:rsidRPr="001871D5" w:rsidRDefault="001871D5" w:rsidP="00187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1D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</w:tbl>
    <w:p w14:paraId="02BA0A52" w14:textId="77777777" w:rsidR="001871D5" w:rsidRDefault="001871D5"/>
    <w:p w14:paraId="30A9DD05" w14:textId="77777777" w:rsidR="00AE3D55" w:rsidRDefault="00AE3D55"/>
    <w:tbl>
      <w:tblPr>
        <w:tblW w:w="146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2140"/>
        <w:gridCol w:w="1940"/>
        <w:gridCol w:w="1400"/>
        <w:gridCol w:w="1880"/>
        <w:gridCol w:w="1000"/>
        <w:gridCol w:w="1280"/>
        <w:gridCol w:w="1660"/>
        <w:gridCol w:w="1960"/>
      </w:tblGrid>
      <w:tr w:rsidR="00AE3D55" w:rsidRPr="00AE3D55" w14:paraId="1154FC06" w14:textId="77777777" w:rsidTr="000D16FA">
        <w:trPr>
          <w:trHeight w:hRule="exact" w:val="737"/>
          <w:jc w:val="center"/>
        </w:trPr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0322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2" w:name="RANGE!A1:I87"/>
            <w:r w:rsidRPr="00AE3D5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Nr inwent./ oznaczenie skupiny</w:t>
            </w:r>
            <w:bookmarkEnd w:id="2"/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02AB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Gatunek - nazwa polska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3FC6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Gatunek - nazwa łacińska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61B2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Obwód pnia mierzony na wys. 5 cm (cm)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BD7E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Obwód pnia mierzony na wys. 1,3 m (cm)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63F4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pni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6BE3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Powierzchnia  krzewów i skupin (m</w:t>
            </w:r>
            <w:r w:rsidRPr="00AE3D5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2</w:t>
            </w:r>
            <w:r w:rsidRPr="00AE3D5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C36F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Uwagi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6A78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Drzewo przeznaczone do wycinki</w:t>
            </w:r>
          </w:p>
        </w:tc>
      </w:tr>
      <w:tr w:rsidR="00AE3D55" w:rsidRPr="000D16FA" w14:paraId="7DE18DE6" w14:textId="77777777" w:rsidTr="000D16FA">
        <w:trPr>
          <w:trHeight w:val="660"/>
          <w:jc w:val="center"/>
        </w:trPr>
        <w:tc>
          <w:tcPr>
            <w:tcW w:w="146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C4D8C" w14:textId="1594D08D" w:rsidR="0061203E" w:rsidRPr="0061203E" w:rsidRDefault="0061203E" w:rsidP="0061203E">
            <w:pPr>
              <w:spacing w:after="0"/>
              <w:rPr>
                <w:rFonts w:ascii="Arial Narrow" w:eastAsiaTheme="majorEastAsia" w:hAnsi="Arial Narrow" w:cstheme="minorHAnsi"/>
                <w:b/>
              </w:rPr>
            </w:pPr>
            <w:r w:rsidRPr="0061203E">
              <w:rPr>
                <w:rFonts w:ascii="Arial Narrow" w:eastAsiaTheme="majorEastAsia" w:hAnsi="Arial Narrow" w:cstheme="minorHAnsi"/>
                <w:b/>
              </w:rPr>
              <w:t xml:space="preserve">Odcinek 3 </w:t>
            </w:r>
            <w:r w:rsidRPr="0061203E">
              <w:rPr>
                <w:rFonts w:ascii="Arial Narrow" w:eastAsiaTheme="majorEastAsia" w:hAnsi="Arial Narrow" w:cstheme="minorHAnsi"/>
                <w:b/>
              </w:rPr>
              <w:tab/>
              <w:t>odcinek rozpoczynający swój bieg w rejonie estakady kolejowej na działce nr 37/</w:t>
            </w:r>
            <w:r w:rsidR="00D516E1">
              <w:rPr>
                <w:rFonts w:ascii="Arial Narrow" w:eastAsiaTheme="majorEastAsia" w:hAnsi="Arial Narrow" w:cstheme="minorHAnsi"/>
                <w:b/>
              </w:rPr>
              <w:t>8</w:t>
            </w:r>
            <w:r w:rsidRPr="0061203E">
              <w:rPr>
                <w:rFonts w:ascii="Arial Narrow" w:eastAsiaTheme="majorEastAsia" w:hAnsi="Arial Narrow" w:cstheme="minorHAnsi"/>
                <w:b/>
              </w:rPr>
              <w:t xml:space="preserve">, arkusz 11, obręb 50 Naramowice – rejon ul. Sielawy do rejonu </w:t>
            </w:r>
          </w:p>
          <w:p w14:paraId="6D1FF406" w14:textId="4C47BDD0" w:rsidR="00AE3D55" w:rsidRPr="00AB0C37" w:rsidRDefault="0061203E" w:rsidP="0061203E">
            <w:pPr>
              <w:spacing w:after="0"/>
              <w:rPr>
                <w:rFonts w:ascii="Arial Narrow" w:eastAsiaTheme="majorEastAsia" w:hAnsi="Arial Narrow" w:cstheme="minorHAnsi"/>
                <w:b/>
              </w:rPr>
            </w:pPr>
            <w:r w:rsidRPr="0061203E">
              <w:rPr>
                <w:rFonts w:ascii="Arial Narrow" w:eastAsiaTheme="majorEastAsia" w:hAnsi="Arial Narrow" w:cstheme="minorHAnsi"/>
                <w:b/>
              </w:rPr>
              <w:t>ul. Bielicowej (przedłużenie ul. Czarnucha).</w:t>
            </w:r>
          </w:p>
        </w:tc>
      </w:tr>
      <w:tr w:rsidR="00AE3D55" w:rsidRPr="00AE3D55" w14:paraId="5F31E911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0DBD5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5BE8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jesionolistny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09ECB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A4B5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9514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6FD04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95480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9C68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3196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65FF9CCD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725E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65BB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czeremcha amerykańska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8A5C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serotina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FC0B7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0EE6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D7EB2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63D32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8B00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74D44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4D856B86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F407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9B0F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czeremcha amerykańska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7888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serotina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5D090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0C3B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0F95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AE28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190B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AA7CD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4594E0BC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7ADED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33B1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FA80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E860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8F19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9246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5F7C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06DD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624F9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536C8555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7E725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F5A94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dzika róża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6D019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rosa canina,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E3833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2D515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5216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30821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B22B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6EA99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74477FE9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3DD6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0A15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jesionolistny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8B3F6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D463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B6AF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4894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293E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0C01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6DF0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7DE7DA3E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03027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2233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grusza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8EA1D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pyrus communis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2B3D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1AA5B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54FA9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E057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3755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8D09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178E361C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C7A1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521C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grusza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7D52B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pyrus communis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DC044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D466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1B36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C713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08CB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44A9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1A090F0E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E8CF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1B8F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jesionolistny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90C2A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856F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7DE4F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6262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2B67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F606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13EF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367088CB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933B9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1EFD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oliwnik wąskolistny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3AD8B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ealeangus angustifolia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995EA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D18CB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20, 59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FB34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5D751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3074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BAAB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7D58E040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C9FA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57D3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jesionolistny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61A5F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989D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8E58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AA344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43F2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8111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4694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44A19560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FEE7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BFE6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jesionolistny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ABB7F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BC829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A1C1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389C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09435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9A60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3BF6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7182870B" w14:textId="77777777" w:rsidTr="000D16FA">
        <w:trPr>
          <w:trHeight w:val="833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C530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8F9A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śliwa tarnina </w:t>
            </w: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dzika róża</w:t>
            </w: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grusza pospolita</w:t>
            </w: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dereń rozłogowy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E1631" w14:textId="77777777" w:rsidR="00AE3D55" w:rsidRPr="00942370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94237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prunus spinosa</w:t>
            </w:r>
            <w:r w:rsidRPr="0094237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br/>
              <w:t xml:space="preserve"> rosa canina</w:t>
            </w:r>
            <w:r w:rsidRPr="0094237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br/>
              <w:t xml:space="preserve"> pyrus communis</w:t>
            </w:r>
            <w:r w:rsidRPr="0094237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br/>
              <w:t xml:space="preserve"> cornus sericea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363B2E" w14:textId="77777777" w:rsidR="00AE3D55" w:rsidRPr="00942370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942370"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pl-PL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89245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3BBC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8890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DBE6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EBF6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48EE9D70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83B80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7579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kanadyjska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7B8B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x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5DFD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8AD5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105, 136, 162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DEC7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49A1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86BE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046F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6DECA9EB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A9E5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9427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kanadyjska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8181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x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81E98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E997F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40, 175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7E57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AA5D3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8060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9B8FE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1EE08896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F992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24B1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7DC3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7230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7E4E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6AEC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4B7E7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FF00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810F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5C1C56AC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4B1B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81ACE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D3702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1D47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0CCB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33, 26, 26, 45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99EF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4E69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FF04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2769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51BA3EAE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5D9D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26F9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czeremcha amerykańska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F919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serotina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19F0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EFBB5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F20D7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B251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A7FD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6C2C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6579A2B3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3678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6DF5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1C7E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F63A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DE87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5CC47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93CB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B9A6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EBA9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01FAC70D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63976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B507B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jesionolistny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F6C10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78AC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2A89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B97AB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A5DFF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D57D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F1EB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6474E5DF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B2EC6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240B7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D932E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2D8E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801F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20, 32, 32,46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0037B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689A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A9BA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288C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74808664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377B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34DAA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45E6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58DC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6DADC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B100C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725B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E8E1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CE9D9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5AF4DB3C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090A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B41D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9E51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7A52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7FA0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50, 53, 37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E9F4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F03E8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AB60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6ECB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15479D41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8B7F0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662B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56523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CB6E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0F11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CCE16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0308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21AB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77B0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6F42118C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874B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519F5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A9BF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1DC74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25D9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67, 45, 30, 50, 50, 68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C195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E4984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4050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116B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72B7725D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80D3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0ADD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A9C7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0C53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1A95F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130, 70, 152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6F2A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6C72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40E7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CEF5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57BC1FF2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AB40B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DF5C5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E5581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1FC1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0067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511D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69722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D9D3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3EB7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62CD1892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2753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75A7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6ED8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E46EB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789F0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100, 50, 126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89D2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31354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5143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684A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6C2DD186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4819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B5A1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AEF4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9697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057A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85, 185, 110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F251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FB12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C53C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45CF4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68A3EE16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BEFC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96C2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purpurowa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6A7A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purpurea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A6DD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47F2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0231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FDEE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66BA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CC08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28FFB09C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1AE6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CEBF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głóg jednoszyjkowy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B5BD2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crataegus monogyna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620C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4B20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EED63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9CD8B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3C5E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3C9A7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08E1864B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272C8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451C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osika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1CFD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tremula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2FBD8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5D98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5E2F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0BA9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2970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9E56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2EFC5A1D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E9ACB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9478B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71AA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7732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08A4B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4A1C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F354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B7A1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56F4D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1BE7DACF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9DB6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2181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2195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4192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F56CC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B851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E431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0918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4B256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47AE408F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C1F59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86DA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2EBB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AB69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EB54D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82, 80, 50, 130, 100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16B8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619B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46F5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2161B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2E05F4B2" w14:textId="77777777" w:rsidTr="000D16FA">
        <w:trPr>
          <w:trHeight w:val="510"/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F85B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8A5A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biała</w:t>
            </w: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mirabelka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8B78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alba</w:t>
            </w: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prunus cerasifera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1603E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F5A9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2AE1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BC94F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BE34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B1E4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522EB8E9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89152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D2D6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3465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D8E5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A24D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648E3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B1D29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7C9A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1239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46862CF2" w14:textId="77777777" w:rsidTr="00AE3D55">
        <w:trPr>
          <w:trHeight w:val="51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89BC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E33E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róza dzika</w:t>
            </w: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mirabelka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93D3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rosa canina</w:t>
            </w: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prunus cerasifera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E583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9A619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9F89A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704EF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2334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5BA3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5DC6BB5D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770CA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CC96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7DF8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87B0E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9C2C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1ABE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BD6AF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CF3E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58FB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2D4CEFE3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EC9D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2C60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kanadyjska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4C55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x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3E55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2E83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70, 35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327D9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09B36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40ED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A56B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5ED7E628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BAFA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EA8D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kanadyjska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90B7E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x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EB99F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7E876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116, 70, 85, 65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D38C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7491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CA0D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2767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16C178E5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A5837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B06A0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DF8E0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9022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3866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38E6B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8535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1644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FE7E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09076914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479E1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8BB5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grusza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87AA0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pyrus communis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93D6C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3FF5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68A8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D87E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2A1F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CA23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36EEFE4D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56E32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54520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dzika róża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DC169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rosa canina,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B40D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496B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5921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2400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EB41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0B4A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681ED734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9E9A1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9BD6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głóg jednoszyjkowy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3942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crataegus monogyna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7421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EF60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71084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57DD0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5F28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5573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4C9D5A54" w14:textId="77777777" w:rsidTr="00AE3D55">
        <w:trPr>
          <w:trHeight w:val="689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32CF0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CA03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śliwa tarnina</w:t>
            </w: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dzika róża</w:t>
            </w: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głóg jednoszyjkowy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B876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spinosa</w:t>
            </w: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rosa canina</w:t>
            </w: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crataegus monogyna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E6129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652AE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D169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9BF1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462F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6865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49594A0F" w14:textId="77777777" w:rsidTr="00AE3D55">
        <w:trPr>
          <w:trHeight w:val="41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F195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46a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CDE4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dzika róża</w:t>
            </w: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głóg jednoszyjkowy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7127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rosa canina</w:t>
            </w: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crataegus monogyna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5B670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D03B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43A7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D4409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F051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36FE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04E3277A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7B0A6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4BBD6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jesionolistny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F09E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B487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B7F8D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18, 15, 10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D304E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6F40B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1CA6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E8DC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76FD7A91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6E2EB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3E41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dzika róża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51777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rosa canina,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0931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F73C5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363F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E228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FEA1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3512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303E7329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4035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1D5D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czeremcha amerykańska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53E7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serotina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7B5A1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3CEB6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203C6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99DF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E248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C75C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5F6BDAD6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4C40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7071F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głóg jednoszyjkowy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015F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crataegus monogyna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E8C39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A507C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7F11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583DF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D30E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8D18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158F7E9B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B7266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49DF8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grusza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196F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pyrus communis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D92F7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FDADE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32, 20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49AE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78E0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04A8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9034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07D7AF6D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F8C28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4C3E3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B972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27E7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1AB07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F17EA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4C54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205B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3441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30F1B5B9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19B3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DB7F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68921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88D9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1D880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8D6D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64BC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5ACB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FD4C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4BC6B00A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D54A3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D92F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dzika róża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4C369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rosa canina,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8354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808B2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7575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8FA92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A499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6E83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7780458F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C3C5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46F4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AD2F0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15F7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8BFE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7196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362A0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755C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A2FAE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362F2B97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9706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59867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czeremcha amerykańska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870C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serotina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B4B3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0B34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9824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7D8D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5FA3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D92A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1F43AB40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A8186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DB58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głóg jednoszyjkowy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A1B7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crataegus monogyna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D78A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7999C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C058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D27B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A8F1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07B3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6FF169DE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0D678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A79F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ligustr pospolity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6E31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liguulgarestrum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B29D5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4B882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2D65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5E52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5EF2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566B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718697EB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7542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E3077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1869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serotina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62BF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C0C6D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A185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414A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8FEB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1A22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27761BA3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7F05D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0FB92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dzika róża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E37C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rosa canina,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ED97E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E8E92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6845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0F15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6DB8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1F80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03B63837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0EFB1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C3175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dzika róża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24B6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rosa canina,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2909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2E91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4320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106B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CA80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7CC5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1C131A19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741F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A6C1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grusza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23DA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pyrus communis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24CA1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69058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6146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9F07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AC36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7D71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3C396175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CDFE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6DBA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jesionolistny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4EEE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EFDE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F276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50, 90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68C71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AA50E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EE42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32FB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631895B0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C9C5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6C9C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D9155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serotina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149EA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17EDD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0B7A1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888C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4CE8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F4EC4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6F06DAC9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3687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3C5E4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dzika róża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FA701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rosa canina,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BCE9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170B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ECF71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D0F1F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EA5A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608A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2AA93C2D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04555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AE26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dzika róża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DCE76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rosa canina,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7488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95DCD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45619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BCEC7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9581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446A2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78746B53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76544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CF28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jabłoń domowa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0F5B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malus domestica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0458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90FA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A8D4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8AB03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601A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9F97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43A33EE8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63D6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D46D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dzika róża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83A47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rosa canina,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48199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B1CA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565E1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63E17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C33B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7FB5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2C2F0770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12A7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B7DFF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czeremcha amerykańska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16F4E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serotina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EC99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48873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17, 15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7146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696B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01E5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F94DE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1A8E4DD4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D301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A215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grusza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D072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pyrus communis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83E3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7456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30, 34, 15, 12, 44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E6B9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169C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3BFD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2D4E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0E956BC0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C829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3A22F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grusza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BFDE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pyrus communis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27515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9589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42, 40, 22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78F3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DF0F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2389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1617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2A45A6B0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363D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2A06B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głóg jednoszyjkowy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4FC17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crataegus monogyna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BDD42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1123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5BD3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581DD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E033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F539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04D8D846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86C9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A3DE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grusza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5ECC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pyrus communis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8AA0E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AD63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29, 25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8ED3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80829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F86A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7D37F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070950B3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DAB3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EB9F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głóg jednoszyjkowy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045A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crataegus monogyna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3C7E6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AA08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DCDE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04BB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4910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ED920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30522069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9914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75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66D9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robinia biała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700C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robinia pseudoacacia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7060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E110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A124D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0503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2E3B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7B0B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5584D91F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B2392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690C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robinia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2D5B2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robinia pseudoacacia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E520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E1AE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15, 51, 30, 50, 68, 30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F95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A945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9D4D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783B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2C2812F9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A6BC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5924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87CB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6302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E3468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157F9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C6F7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CF72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1911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4E8EE0A9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C985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1D698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czeremcha amerykańska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5EF5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serotina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9B457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4481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F334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2E6A2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A573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FDF8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0DD76212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D8A1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B74DE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czeremcha amerykańska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345D9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serotina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6B55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74B2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A153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7DC6B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D102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09DE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3B28B9E0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9FF4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2AC6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jesionolistny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3D611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339A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7844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40, 40, 50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A4BA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4C71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6A88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EB2CF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AE3D55" w:rsidRPr="00AE3D55" w14:paraId="34606C45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F9E6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1D32C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dzika róża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3105A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rosa canina,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B3CFD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380BB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7662C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75A0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6D48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337C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5A8939A1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660E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0E6A5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grusza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D28A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pyrus communis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E3B6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8AC8D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47F72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1C0EE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326A1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DC2DB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00A8271E" w14:textId="77777777" w:rsidTr="00AE3D55">
        <w:trPr>
          <w:trHeight w:val="589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74A8C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CE67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bez czarny</w:t>
            </w: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dzika róza</w:t>
            </w: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klon jesionolistny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13D5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sambucus niga</w:t>
            </w: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rosa canina</w:t>
            </w: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acer negundo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B069A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90D2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7B38E8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431A0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9B723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38F96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AE3D55" w:rsidRPr="00AE3D55" w14:paraId="2006131A" w14:textId="77777777" w:rsidTr="00AE3D55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F15129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C37E2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CA7642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77347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E5890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86A1F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AC10F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478B4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74D1D" w14:textId="77777777" w:rsidR="00AE3D55" w:rsidRPr="00AE3D55" w:rsidRDefault="00AE3D55" w:rsidP="00AE3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</w:tbl>
    <w:p w14:paraId="70DEC088" w14:textId="77777777" w:rsidR="00AE3D55" w:rsidRDefault="00AE3D55"/>
    <w:p w14:paraId="214EFE91" w14:textId="77777777" w:rsidR="000D16FA" w:rsidRDefault="000D16FA"/>
    <w:p w14:paraId="12567596" w14:textId="77777777" w:rsidR="000D16FA" w:rsidRDefault="000D16FA"/>
    <w:p w14:paraId="366B6070" w14:textId="77777777" w:rsidR="000D16FA" w:rsidRDefault="000D16FA"/>
    <w:p w14:paraId="78C9619D" w14:textId="77777777" w:rsidR="000D16FA" w:rsidRDefault="000D16FA"/>
    <w:p w14:paraId="41481623" w14:textId="77777777" w:rsidR="000D16FA" w:rsidRDefault="000D16FA"/>
    <w:p w14:paraId="0394FD57" w14:textId="77777777" w:rsidR="000D16FA" w:rsidRDefault="000D16FA"/>
    <w:p w14:paraId="5771E2D8" w14:textId="77777777" w:rsidR="000D16FA" w:rsidRDefault="000D16FA"/>
    <w:p w14:paraId="0ACCD5DE" w14:textId="77777777" w:rsidR="000D16FA" w:rsidRDefault="000D16FA"/>
    <w:p w14:paraId="6C0519AB" w14:textId="77777777" w:rsidR="000D16FA" w:rsidRDefault="000D16FA"/>
    <w:p w14:paraId="693DFD9C" w14:textId="77777777" w:rsidR="000D16FA" w:rsidRDefault="000D16FA"/>
    <w:p w14:paraId="05C0CC0F" w14:textId="77777777" w:rsidR="000D16FA" w:rsidRDefault="000D16FA"/>
    <w:p w14:paraId="385AF6B1" w14:textId="77777777" w:rsidR="000D16FA" w:rsidRDefault="000D16FA"/>
    <w:p w14:paraId="3EA9BF48" w14:textId="77777777" w:rsidR="000D16FA" w:rsidRDefault="000D16FA"/>
    <w:p w14:paraId="795F6C29" w14:textId="77777777" w:rsidR="000D16FA" w:rsidRDefault="000D16FA"/>
    <w:p w14:paraId="1BFCA451" w14:textId="77777777" w:rsidR="000D16FA" w:rsidRDefault="000D16FA"/>
    <w:p w14:paraId="7E4187E3" w14:textId="77777777" w:rsidR="000D16FA" w:rsidRDefault="000D16FA"/>
    <w:tbl>
      <w:tblPr>
        <w:tblW w:w="146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2140"/>
        <w:gridCol w:w="1940"/>
        <w:gridCol w:w="1400"/>
        <w:gridCol w:w="1880"/>
        <w:gridCol w:w="1000"/>
        <w:gridCol w:w="1280"/>
        <w:gridCol w:w="1660"/>
        <w:gridCol w:w="1960"/>
      </w:tblGrid>
      <w:tr w:rsidR="000D16FA" w:rsidRPr="000D16FA" w14:paraId="5F1A646D" w14:textId="77777777" w:rsidTr="000D16FA">
        <w:trPr>
          <w:trHeight w:val="810"/>
          <w:jc w:val="center"/>
        </w:trPr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93D1F" w14:textId="416A1ECA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3D5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Nr inwent./ oznaczenie skupiny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A959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Gatunek - nazwa polska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9BF1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Gatunek - nazwa łacińska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3904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Obwód pnia mierzony na wys. 5 cm (cm)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3890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Obwód pnia mierzony na wys. 1,3 m (cm)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C801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pni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A2B0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Powierzchnia  krzewów i skupin (m</w:t>
            </w:r>
            <w:r w:rsidRPr="000D16FA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2</w:t>
            </w:r>
            <w:r w:rsidRPr="000D16FA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1620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Uwagi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A0F5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Drzewo przeznaczone do wycinki</w:t>
            </w:r>
          </w:p>
        </w:tc>
      </w:tr>
      <w:tr w:rsidR="000D16FA" w:rsidRPr="000D16FA" w14:paraId="46B2EB48" w14:textId="77777777" w:rsidTr="000D16FA">
        <w:trPr>
          <w:trHeight w:val="375"/>
          <w:jc w:val="center"/>
        </w:trPr>
        <w:tc>
          <w:tcPr>
            <w:tcW w:w="146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3A523" w14:textId="6F3688F8" w:rsidR="000D16FA" w:rsidRPr="00AB0C37" w:rsidRDefault="000D16FA" w:rsidP="000D16FA">
            <w:pPr>
              <w:spacing w:after="0"/>
              <w:rPr>
                <w:rFonts w:ascii="Arial Narrow" w:eastAsiaTheme="majorEastAsia" w:hAnsi="Arial Narrow" w:cstheme="minorHAnsi"/>
                <w:b/>
              </w:rPr>
            </w:pPr>
            <w:r w:rsidRPr="00AB0C37">
              <w:rPr>
                <w:rFonts w:ascii="Arial Narrow" w:eastAsiaTheme="majorEastAsia" w:hAnsi="Arial Narrow" w:cstheme="minorHAnsi"/>
                <w:b/>
              </w:rPr>
              <w:t>Odcinek 4 - odcinek rozpoczynający swój bieg w rejonie ul. Bielicowej (przedłużenie ul. Czarnucha) do drogi wewnętrznej w rejonie Stawu Młyńskiego. </w:t>
            </w:r>
          </w:p>
        </w:tc>
      </w:tr>
      <w:tr w:rsidR="000D16FA" w:rsidRPr="000D16FA" w14:paraId="6E407AB6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9128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7DE8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141C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458F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6ADA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11EC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7D30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86A2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BFD4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778A656D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083D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BF96E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głóg jednoszyjkowy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D82D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crataegus monogyna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6191A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1C9C6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A8661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08DC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C62A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0E26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66FBA1E1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6208E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C349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grusza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AB1A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pyrus communis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FDB52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1C359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40F58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8897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FA93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BD29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55D91486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7E34A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653B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dzika róza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7638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rosa canina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24B7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720F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48E87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C032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2307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AD0C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10DF3465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F5408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971C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grusza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4FC1D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pyrus communis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CB61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3624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8E45A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2641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7ADF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89E5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4D42EDDE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9B06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2261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CB1D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FBC1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3F3AD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85, 60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0E8F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6925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9E7E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36FC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74FBD8C9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AC44A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3715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dzika róza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AF33C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rosa canina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21CB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4F7B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F1F4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F1EC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CEFD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AF23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02E8310E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B893E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FBD2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wiciowa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80A6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vinimalis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13388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D691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5787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B304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8768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7E56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680FC64C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EA60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3258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632FC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2D355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6540F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40, 40, 45, 30, 20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9700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BE73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293B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A49D9" w14:textId="554D5E2B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</w:t>
            </w:r>
            <w:r w:rsidR="00C62053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</w:t>
            </w:r>
          </w:p>
        </w:tc>
      </w:tr>
      <w:tr w:rsidR="000D16FA" w:rsidRPr="000D16FA" w14:paraId="0AC2895E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741D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625C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43E7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D997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597F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F4A75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C58EB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042C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F307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5B1874F2" w14:textId="77777777" w:rsidTr="000D16FA">
        <w:trPr>
          <w:trHeight w:val="51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C899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7CA7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EF1D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0072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EC19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75, 99, 84, 70, 45, 37</w:t>
            </w: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, 100, 60, 40, 52, 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85FC6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0AB8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0FEA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7529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67AB35BE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B5F0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8A483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grusza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165A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pyrus communis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A5CBA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2958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FC11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8FC07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83E2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D5F1D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373CBC36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9B12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4E446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jesionolistny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289A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7463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9CE26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A6552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1E44F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8724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3D5C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5C29E207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0D2EC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81C8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FB1C2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746F2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D8A9E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FA8CA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2FA8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2ADD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53066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3E73ED24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D1185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A057E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5890D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90E6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6A42C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0E9C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5E36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15A9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CC52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1425B9F7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D499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D9CB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jesionolistny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3124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0C2D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F224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038AF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F5DE0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4496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1B6F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0FF48454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BF91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FE8A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robinia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E48A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robinia pseudoacacia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7238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A2C6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A781F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3243F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7178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E6EF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1051D549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548A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0389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77BC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E45E5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4937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9FDD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D0BF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1905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A887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2AEEAA11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010D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2A7E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robinia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F16D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robinia pseudoacacia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B0C9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FE82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30, 30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B244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1C4D8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8013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4C4C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5F5AFD2B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FF0D7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560E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robinia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537EB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robinia pseudoacacia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13BF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6A53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CD5D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589F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B1DF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9D7D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50017B88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F4A3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DFF0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robinia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DCFD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robinia pseudoacacia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A4CB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D960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1F93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1947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832A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CF43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16583CE2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ECE7E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A289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robinia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328B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robinia pseudoacacia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E508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E4D0B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6FB3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0DF1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C211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D789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2E1EAA61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45F8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1851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dzika róza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0B0B3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rosa canina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AD4C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81201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BA129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7EFB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4168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C1D53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125F15F6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7B129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441E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0429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6732E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8D3E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56AA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8811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E6BE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EA7F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093EB721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DA46A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D6193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1251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80D3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2EC89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50, 50, 60, 45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361F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2114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DB4B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BE93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4C0BA681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41FC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44681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92C4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5041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B1E8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8, 10, 30, 20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F0D0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3227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E7BD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2831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3C73FE4B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F6F9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8CDB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7F76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populus nigra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B578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8B9F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40, 130, 95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32B3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DF22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0018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17BB2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15CD174E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F5A6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B6B5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00FD1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9F5B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4DE6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26, 26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E3E1B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57F9D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848F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48E8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2B35FF6C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3D6A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E1A1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grusza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C776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pyrus communis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8E162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44DD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B77D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105BA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9D20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AB8F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708323C9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48E1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C5A4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13A8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F1ED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7FEB9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EAC0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A085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DF6B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EF53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55532A92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0D52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FEDC4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mirabelka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4EA1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prunus cerasifera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5D9A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B152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7A2A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7DBE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CE53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2722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368DCFF4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5176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AFA7A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grusza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BEA3D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pyrus communis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FDBC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F1A0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5D22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D4C6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A25C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8FD6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631C1C01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6F94C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BD85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czeremcha amerykańska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8064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prunus serotina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5CF3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5B9A1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33633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1D60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C81F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3B0A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7E173F4F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B349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CD8A1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rokitnik zwyczajny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36F97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hippophae rhamnoides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0CCF5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7A8A7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F56A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4CAAA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A811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5FA7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56FF49D0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4B8D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94667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czeremcha amerykańska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C23A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prunus serotina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05C2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BC8E5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CE28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BA09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DE17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F1C5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19D9AE62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F955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1103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grusza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67A6C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pyrus communis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76253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7E91A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35, 16, 14, 20, 25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A6E2B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3D2D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CEFA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1C5A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57366D7F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0396F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C3E98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głóg jednoszyjkowy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3ECA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crataegus monogyna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A135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C3C5B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40B3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F16B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8681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E17D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546D251F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396C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C0A8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wiciowa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7C229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vinimalis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82DB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E68B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D35CB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99A3F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4046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912A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04211966" w14:textId="77777777" w:rsidTr="000D16FA">
        <w:trPr>
          <w:trHeight w:val="255"/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606A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39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AA203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1C47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A690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9B6DE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60, 50, 58, 25, 55, 45, 22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3501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B560A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97A4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5A61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492958EC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8002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8A7E1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czerwona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3C20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purpurea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7244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8091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0B76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97D4C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B06F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7642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086E8379" w14:textId="77777777" w:rsidTr="000D16FA">
        <w:trPr>
          <w:trHeight w:val="51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5372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613F0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B353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F6A5F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942F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56, 42, 65, 75, 75, </w:t>
            </w: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72, 55, 55, 50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B59A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CAED3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AAAB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3617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7FD66446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674D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CA18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purpurowa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CF6C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purpurea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54288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4978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558B2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9309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9D24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46A7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631C76CB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1BEF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845E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BD800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E5B50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FC78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103, 61, 61, 45, 90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777AE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22A5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DFC6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99D8B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2E95C186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6231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BFB1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5BCEB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15E88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700D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140, 45, 102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780C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55D1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117A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5CC9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03D45845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2E0C4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97DB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77EC3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D7F4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982D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D523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E8C9B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F96B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5185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036118D0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4AF03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D1FD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BD3C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91EA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8931C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475BC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811B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C9D6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6059C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7322FF77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19E2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1D400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DD15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4C20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58FE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EF58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DF6A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BB51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2F001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7676C6A6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F704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2BA3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FB8B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CFB7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7378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929B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1B01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C2F3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BAC1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642E9E13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FC0A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E5AF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4E4E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7EB26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8F48F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F68B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90789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FF3D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AE3B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23692175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31A6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83FD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659A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A0BC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275F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324E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C361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328B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CEFD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3F6758E5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355B0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0CC2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D4634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F2AC8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D2CDA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140, 75, 40, 65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7ED1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F3D0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5462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135B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08F6717F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A1CB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D467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wiciowa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4377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vinimalis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1997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39490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2EFA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195C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C4D5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FA5B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71E46CF5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CD83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EE5C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B3028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5B8A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9F24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35, 35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10615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730E6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BC64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F180B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12A4AED5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34E9D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BBA3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4ADE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00E3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E671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50, 60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4C02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C953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58BB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CD2E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3983E3BA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3E7F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6A64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D4D5F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05F9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FFB99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7F7D0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ECE8C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A4B8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0FC8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4DF91255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4264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C7F4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C983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578D3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D1ECF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CCC7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C0FE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AC65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57E50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680D1DB1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411ED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927C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86BE1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6CA2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504B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120, 100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1D6B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5601D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1FD9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B9A57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742661BC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9053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ACB4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44B2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E3655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39C7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863D3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E886C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6976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ACC2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2EF59CA9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804F4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6E128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C8FC9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8EEDF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C170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BB8B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8A0A2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4C44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9A0A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0454EE2B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87BF6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C5F11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wiciowa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EB4B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vinimalis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743D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18E6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9FF6D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D184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93FE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527C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5EC019B7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1A37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9D14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wiciowa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E1C4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vinimalis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EE1D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C164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0969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CDF3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B333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8ABB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1F0DA017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A76EF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8489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E5299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A295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90455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0316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43BB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3F2F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ED922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00EC70D5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360C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659F7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purpurowa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48AC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purpurea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BC9C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7E16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01D8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921A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CCF3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758E9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69DB7CA6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1486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3C45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09EB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populus nigra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D628B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E440C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9605C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67B9C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F842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8E8D9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7F8B6F50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49EA7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B56C6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C0DE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DF4A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FFBD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E52E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E7CC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5752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BF5A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62B3604C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A4EF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534B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purpurowa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47DD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purpurea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8D6D4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5856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C512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C24BF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913C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98DD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2A2AD4D9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8232B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0F1B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60C1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BA06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68B6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80, 44, 44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DE5E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39845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6EB0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C2405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03425328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3445C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4A41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7581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C9AB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754A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08BC5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EAF6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C9D3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774A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70F6EC05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CD30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7FDC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E693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670B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EF64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3999B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BD31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EAA3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5FAE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68273798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96AE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83B0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purpurowa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E2E9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purpurea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E8B5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511D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ABDD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1909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420B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815C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33351F21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CC20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D1B8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6DE3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57D6B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D4480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BF47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3E041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FF39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A0F71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58D9A34A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7F7A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574A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B8E51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3A571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2BC0C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8E9D2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0CB3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1178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1983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2CAAAED0" w14:textId="77777777" w:rsidTr="000D16FA">
        <w:trPr>
          <w:trHeight w:val="526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5A2CE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90CF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grupa krzewów</w:t>
            </w: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wierzba biała</w:t>
            </w: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wierzba purpurowa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2DC9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br/>
              <w:t>salix purpurea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5283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4383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C9FD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9C03F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1224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CC7D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2AFE6E07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12E2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3E6F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jesionolistny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1051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D68B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7567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D54E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5FAA0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B265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A8FE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036080B2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FBA5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D67F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B257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D8DD7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B4B72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44C3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4C67B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2D45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985D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28965FB0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5DC3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F1D7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2A9AD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8271C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308E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94F4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3039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DF66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027D8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78CDF576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1ACE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B28B6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99FF4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3F88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123E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96, 70, 86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C751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4071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09EC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7EC3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61C8574E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4E96E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F9FB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FF99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7E1B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DAEF9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27347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4E90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BF70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0805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696AF799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A330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4C91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37BF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812F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D66B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49C55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25163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213D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12E5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38B93FCE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9938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80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8C9D6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purpurowa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7FFEB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purpurea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C95F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10D0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8C99A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EFA80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D36B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9944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50F67584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1928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F5D4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B0A0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1D353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05EE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63DA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8192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A56D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3711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012BD29D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733F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0D9C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90763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14400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E80AE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100, 50, 70, 65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8188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1418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B3C5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5E7D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4B8206F8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B8AA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31CA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F454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116F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DB1D0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690C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C20E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6B06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B517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78BBF579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523AC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A5A03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0103A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4E53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09815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48A3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27AAD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0BBF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6BFE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4C0E8F84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521E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B1CFE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224A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573E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B950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1AF1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F62AD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66A2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B2164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0D6E2A44" w14:textId="77777777" w:rsidTr="000D16FA">
        <w:trPr>
          <w:trHeight w:val="612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4AB6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11A5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grupa krzewów</w:t>
            </w: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wierzba biała</w:t>
            </w: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wierzba purpurowa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D2A3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br/>
              <w:t>salix purpurea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A58D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3066B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E220B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E3EA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6B0F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409A5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31089F8C" w14:textId="77777777" w:rsidTr="000D16FA">
        <w:trPr>
          <w:trHeight w:val="622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5835B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0899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grupa krzewów</w:t>
            </w: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topola kanadyjska</w:t>
            </w: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wierzba purpurowa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C1C5C" w14:textId="77777777" w:rsidR="000D16FA" w:rsidRPr="00942370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942370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val="en-US" w:eastAsia="pl-PL"/>
                <w14:ligatures w14:val="none"/>
              </w:rPr>
              <w:t>populus x canadensis</w:t>
            </w:r>
            <w:r w:rsidRPr="00942370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val="en-US" w:eastAsia="pl-PL"/>
                <w14:ligatures w14:val="none"/>
              </w:rPr>
              <w:br/>
              <w:t>salix purpurea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8C47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621A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F52F3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2182B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0544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D678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79BED073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D95F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CF62A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94BE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B2D59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8931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93, 50, 90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FAAA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2A59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7019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5147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0200C297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4FC6F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0968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EB4D4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051E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375E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60, 66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E9DA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2997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6FC0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F1AB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3C8C3FFF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35C1B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567A4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wiciowa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DE80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salix vinimalis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DC615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0056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2CFBF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A221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BC35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2F19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00B83772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FEE4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609E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73F4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E38ED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C88B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50,65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463C9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FFBD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E739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6A44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0D2903CF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3BE1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17D7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06E0C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9DBB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F599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99, 50, 80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BF83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ADA55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D4BF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7BCF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063BFFF5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83D8E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4819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D355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43DAC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D5A3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105, 68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AB9D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90AA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AB1C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93554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72D86F81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7081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E02A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9295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D3086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F63A8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40, 65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0F29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83E2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49B0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C655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139A8E4A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3A8AD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ED585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39DD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9E69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0FBC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80, 35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C742C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A9FF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6C8D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4270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0C5C0A56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176B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3148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78648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559E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691B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125, 170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0E60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6995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5EB9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C985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73767735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052D7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AE8FE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3E1B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818C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2B739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90, 85, 50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D636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DA7B0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F4A0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80A7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14AEAE31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80F6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3086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7380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D5D4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F51F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94CE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D8D6C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51A8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6FB9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5313B736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5D5B9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8F051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C2683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25F12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1752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943E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E8E6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9893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2CD1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2E11A42F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87F1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155F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grusza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C148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pyrus communis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9BC46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C9681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B5D0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1C962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85FD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235A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2B9B36F2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4685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4374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grusza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B8D4D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pyrus communis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CA0B4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088F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2B56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63C8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D20E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2E15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6B1A73DE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7BD2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414A5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D506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2821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5A42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C7CA1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1486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33BB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57F1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572D3AAC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C00E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1BCED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A48F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2D530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697E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8E052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67B42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63A7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DD76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71AFDD3B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0B16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136D6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7E08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C8C8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B804D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D7D5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F8F3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6D60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D8D3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11B6C3E6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7279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732D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76FBB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A270A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83E6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E2AA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86A4C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C3FE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C8A6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7B8A1F64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61BC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5921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22578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54B8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E962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115, 155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C39E3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9F02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F391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D621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742DF188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E3414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B334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FA19F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C2A19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BD488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3A7B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955D4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7A80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5384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0358F25B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97EF8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CC26D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FBE7E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CF0F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B548B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70, 40, 30, 66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265A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F35A3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9BF6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1E70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4B450C9B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6356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A4CB6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DBBB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7D81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8C39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335EC8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C7CE9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E1A1B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C32C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398C0AE6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1810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E9A5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4D8E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2A83C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CB8C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86501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87CD9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76F8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F4F9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0D16FA" w:rsidRPr="000D16FA" w14:paraId="102AA603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AED4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BC85F9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topola kanadyjska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6C4D24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populus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D833F3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DAAE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A2072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A507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CEBF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267385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0D16FA" w:rsidRPr="000D16FA" w14:paraId="2AFCC546" w14:textId="77777777" w:rsidTr="000D16FA">
        <w:trPr>
          <w:trHeight w:hRule="exact" w:val="227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2F7BC2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BA3EE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grusza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BCD53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pyrus communis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4CDDF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EC735F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25, 22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12DC27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49970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F2C4A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E2DB1D" w14:textId="77777777" w:rsidR="000D16FA" w:rsidRPr="000D16FA" w:rsidRDefault="000D16FA" w:rsidP="000D16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16FA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</w:tbl>
    <w:p w14:paraId="308C4952" w14:textId="77777777" w:rsidR="000D16FA" w:rsidRDefault="000D16FA"/>
    <w:p w14:paraId="54102AD8" w14:textId="77777777" w:rsidR="000D16FA" w:rsidRDefault="000D16FA"/>
    <w:p w14:paraId="752B3A86" w14:textId="77777777" w:rsidR="000D16FA" w:rsidRDefault="000D16FA"/>
    <w:p w14:paraId="0E26FB44" w14:textId="77777777" w:rsidR="000D16FA" w:rsidRDefault="000D16FA"/>
    <w:tbl>
      <w:tblPr>
        <w:tblW w:w="146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2140"/>
        <w:gridCol w:w="1940"/>
        <w:gridCol w:w="1400"/>
        <w:gridCol w:w="1880"/>
        <w:gridCol w:w="1000"/>
        <w:gridCol w:w="1280"/>
        <w:gridCol w:w="1660"/>
        <w:gridCol w:w="1960"/>
      </w:tblGrid>
      <w:tr w:rsidR="00817022" w:rsidRPr="00817022" w14:paraId="49AFB872" w14:textId="77777777" w:rsidTr="00817022">
        <w:trPr>
          <w:trHeight w:hRule="exact" w:val="737"/>
          <w:jc w:val="center"/>
        </w:trPr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A7731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3" w:name="RANGE!A1:I236"/>
            <w:bookmarkStart w:id="4" w:name="RANGE!A1:I74"/>
            <w:bookmarkEnd w:id="3"/>
            <w:r w:rsidRPr="00817022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Nr inwent./ oznaczenie skupiny</w:t>
            </w:r>
            <w:bookmarkEnd w:id="4"/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B600C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Gatunek - nazwa polska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0B6FB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Gatunek - nazwa łacińska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87028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Obwód pnia mierzony na wys. 5 cm (cm)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3987B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Obwód pnia mierzony na wys. 1,3 m (cm)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D7A88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pni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270B2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Powierzchnia  krzewów i skupin (m</w:t>
            </w:r>
            <w:r w:rsidRPr="00817022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2</w:t>
            </w:r>
            <w:r w:rsidRPr="00817022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A4CD4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Uwagi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25E12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Drzewo przeznaczone do wycinki</w:t>
            </w:r>
          </w:p>
        </w:tc>
      </w:tr>
      <w:tr w:rsidR="00817022" w:rsidRPr="00817022" w14:paraId="0CF606DE" w14:textId="77777777" w:rsidTr="008B1895">
        <w:trPr>
          <w:trHeight w:val="375"/>
          <w:jc w:val="center"/>
        </w:trPr>
        <w:tc>
          <w:tcPr>
            <w:tcW w:w="146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D23E0" w14:textId="27B9BCAD" w:rsidR="00817022" w:rsidRPr="00AB0C37" w:rsidRDefault="00817022" w:rsidP="00817022">
            <w:pPr>
              <w:spacing w:after="0"/>
              <w:rPr>
                <w:rFonts w:ascii="Arial Narrow" w:eastAsiaTheme="majorEastAsia" w:hAnsi="Arial Narrow" w:cstheme="majorBidi"/>
                <w:b/>
              </w:rPr>
            </w:pPr>
            <w:r w:rsidRPr="00AB0C37">
              <w:rPr>
                <w:rFonts w:ascii="Arial Narrow" w:eastAsiaTheme="majorEastAsia" w:hAnsi="Arial Narrow" w:cstheme="majorBidi"/>
                <w:b/>
              </w:rPr>
              <w:t>Odcinek 5 - odcinek od drogi wewnętrznej w rejonie Stawu Młyńskiego do ciągu ul. Bożywoja.</w:t>
            </w:r>
            <w:r w:rsidRPr="00AB0C37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817022" w:rsidRPr="00025FD0" w14:paraId="51E018F4" w14:textId="77777777" w:rsidTr="0081702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2F45F" w14:textId="28AB588C" w:rsidR="00817022" w:rsidRPr="00025FD0" w:rsidRDefault="00FB210D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5DD9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leszczyna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1E3A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Corylus avellana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57981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2B86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9C9B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B8FE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D3DE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CB9C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817022" w:rsidRPr="00025FD0" w14:paraId="0128FDB8" w14:textId="77777777" w:rsidTr="0081702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A26AE" w14:textId="66850D02" w:rsidR="00817022" w:rsidRPr="00025FD0" w:rsidRDefault="00FB210D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A931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olsza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A985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Alnus glutinosa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28B6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BEEA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F418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B1AF3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A816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42D4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817022" w:rsidRPr="00025FD0" w14:paraId="6BC38A2A" w14:textId="77777777" w:rsidTr="0081702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A2CED" w14:textId="7649D651" w:rsidR="00817022" w:rsidRPr="00025FD0" w:rsidRDefault="00FB210D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A329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polny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40D4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Acer campestre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ED6DE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DF0F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32EAF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D8D8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C497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C367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817022" w:rsidRPr="00025FD0" w14:paraId="58C10AAD" w14:textId="77777777" w:rsidTr="0081702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859E7" w14:textId="5AA042A6" w:rsidR="00817022" w:rsidRPr="00025FD0" w:rsidRDefault="00FB210D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DDB7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leszczyna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866C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Corylus avellana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AC9DC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D332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F6B6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8364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6C57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23C5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817022" w:rsidRPr="00025FD0" w14:paraId="196450B3" w14:textId="77777777" w:rsidTr="00817022">
        <w:trPr>
          <w:trHeight w:val="51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3767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grupa III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4E1D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77CAF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B177C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4E2E7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5A8B8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A7F8F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6C84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F81D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 - częsciowo</w:t>
            </w: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powierzchnia: 455 m2</w:t>
            </w:r>
          </w:p>
        </w:tc>
      </w:tr>
      <w:tr w:rsidR="00817022" w:rsidRPr="00025FD0" w14:paraId="0BEAB547" w14:textId="77777777" w:rsidTr="00817022">
        <w:trPr>
          <w:trHeight w:val="51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89CB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grupa II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139C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34A1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DF4F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1AE8A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BB7A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A1D7A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B659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5C4C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 - częściowo</w:t>
            </w: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powierzchnia: 205 m2</w:t>
            </w:r>
          </w:p>
        </w:tc>
      </w:tr>
      <w:tr w:rsidR="00817022" w:rsidRPr="00025FD0" w14:paraId="0660F849" w14:textId="77777777" w:rsidTr="00817022">
        <w:trPr>
          <w:trHeight w:val="255"/>
          <w:jc w:val="center"/>
        </w:trPr>
        <w:tc>
          <w:tcPr>
            <w:tcW w:w="126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913F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grupa 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1081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817022" w:rsidRPr="00025FD0" w14:paraId="433D0A6B" w14:textId="77777777" w:rsidTr="00817022">
        <w:trPr>
          <w:trHeight w:val="518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1C16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4EE0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B333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58AE2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EF57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105, 80, 95, 108, 65, 78, 50, 60, 54, 72, 36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B155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2E9F4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0ECC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8C93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 - częściowo</w:t>
            </w:r>
          </w:p>
        </w:tc>
      </w:tr>
      <w:tr w:rsidR="00817022" w:rsidRPr="00025FD0" w14:paraId="4C78E27A" w14:textId="77777777" w:rsidTr="00817022">
        <w:trPr>
          <w:trHeight w:val="51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57BD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2DE68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F11AE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A1547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38AC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65, 30, 39, 85, 60, 59, 50, 75, 35, 30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F59F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C488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83CF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881D0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061FB8E6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53AF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03C4A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9B6FD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D6D3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4552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56, 130, 85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2FE5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485F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4CC8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6D82B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5F54C121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509C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4CFE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A105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10BD1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2974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80, 84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E3930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8C71D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95B4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019A5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458272DE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2084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85286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A996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BFCE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206C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9F5F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DE45D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9668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E14D7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95C2F8F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D84A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75BA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4E79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1593B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01FE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65, 66, 95, 106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5C87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9A4A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E5F8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3951D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5C56C46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99595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62B8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C01B8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EDDDB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EB79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30, 39, 99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B662C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F8C30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F206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C3F4E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1EAF54AE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D7AA9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7878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6C30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5730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9F0C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74B4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4EB63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1E96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4B4F7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964C763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504EE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F0C5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BA4AF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D9BC7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014E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CF669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FAC4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148E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6C4B2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7E16E9AC" w14:textId="77777777" w:rsidTr="00817022">
        <w:trPr>
          <w:trHeight w:val="51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2224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2A5E5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728B0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4B2C7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64E5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25, 41, 26, 20, 33, 20, 91, 82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28296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977C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44CC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25F83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48B1A70D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F577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AF39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03B7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75A92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833F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20, 30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E2D9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C725A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BB1C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F4DA0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31726459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272D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C892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topola kanadyjska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5ADD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Populus canadensis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A54C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39AC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94C1F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30BF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F8CC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96E89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2473557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0777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2B3A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627E0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8EDF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EE5E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70, 76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633A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8164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BC41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E6A77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7A8952A4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D629D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0FF1C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B1C8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41906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E805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66, 67, 66, 45, 49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E3BC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9428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8FB3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A8190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0B8DB240" w14:textId="77777777" w:rsidTr="00817022">
        <w:trPr>
          <w:trHeight w:val="51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45BE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6B6B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C3F6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85AA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BBB5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70, 70, 90, 95, 93, 60, 40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0169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F41B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8354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01EE3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14180E5A" w14:textId="77777777" w:rsidTr="00817022">
        <w:trPr>
          <w:trHeight w:val="51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BF52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9947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C1804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62347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2FCC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30, 50, 65, 29, 55, 70, 30, 60, 66, 30, 20, 75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27AEA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38F5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EB43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40030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4455CDE4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B4F2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8C82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32C47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A7528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614A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32, 85, 75, 44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2438F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B43B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0817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48E59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32B62684" w14:textId="77777777" w:rsidTr="003D7216">
        <w:trPr>
          <w:trHeight w:val="300"/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C86A5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43C2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4BF5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D73A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9A71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6C727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F961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DFB4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D7D20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432989C5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F0736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78A3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CE0D0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60C5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5820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50. 83, 74, 55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97D5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A3AB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A41B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8B44B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1ADCCE11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7335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9881B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topola kanadyjska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53AC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Populus canadensis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C89F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64A0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330BA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53752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1ADA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F0B9A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D598471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A21B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C448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ED706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FD908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DB67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6D30D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7AB0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82BB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1E9F7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7E5B05AB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3AC97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5032D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B8D6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C180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1E70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903B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81175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A435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66AC7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F6D890F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565D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182C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2448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B2EF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6216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C84E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63378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63D4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A1468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3BA2845D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2FF5E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905F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głóg jednoszyjkowy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6C24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Crataegus monogyna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37E6B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A30C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4D19C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2D40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C666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28705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10F17219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CAA7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395E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AAB7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1BBD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F1FD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75, 40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D61A1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B3655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32F3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739CD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5A2A76A9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2F00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F8A0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DD7B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59B71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2AFD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70, 40, 30, 68, 50, 50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0E94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233A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3F52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13D53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7CD79850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17259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AA0F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D448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C99B2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1C09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556A9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E8177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9624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B6E00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FE49030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B3C9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0F6C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7FC7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E639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E537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70, 55, 58, 55, 55, 40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4F95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F254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6BD8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10974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15C80618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C74C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7D89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5C255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106AF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47E1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C5211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2BA0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6ABF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07A14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0FEBE8D3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E7C5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5FE1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166F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97C47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8953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65, 65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61619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95BA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F182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E400D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3D7D93BB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4F9FA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AD6C1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głóg jednoszyjkowy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889B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Crataegus monogyna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67354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2ABF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3B38A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870E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FFD8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CD82A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530CFF52" w14:textId="77777777" w:rsidTr="00817022">
        <w:trPr>
          <w:trHeight w:val="51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9949E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5A62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B4ABB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D75F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415D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75, 75, 60, 40, 40, 41, 30, 75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96DC6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1581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C746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obumarły pień o obwodzie 25 cm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B0A74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01E94F99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BDE4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7C374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6213B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9BE4D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617B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9AA7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3E6EC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C9B5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F2FCB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164E692C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F53A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5A35C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DA53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477F4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99F6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40, 55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95148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0436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766A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A7F31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17D734C5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585D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B6BA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EDA5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FBE7B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45D4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50, 49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AB167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8939A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6A45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CBA63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6CD5343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10240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4254A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5F15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887A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9AEF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3B3A7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F9CB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AC62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0CB8A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0F0C71F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FFAE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49F17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C087B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23677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6622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315FE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89E3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AB5D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FD23A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05F6B026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13D81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6A0E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8C6D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1140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A15E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115, 65, 65, 110, 65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8069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141A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1182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8AB0B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57AC7C0E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04BB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48D6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0B86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F0C0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E374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60, 42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AA54A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DC88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1EE2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A4096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07482FC6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1FFC7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4C00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głóg jednoszyjkowy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E8079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Crataegus monogyna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7078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9061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B427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D1020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8A9A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05777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70112E9" w14:textId="77777777" w:rsidTr="00817022">
        <w:trPr>
          <w:trHeight w:val="51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5D739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8CF6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8C6E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47A9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0D74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75, 75, 60, 75, 40, 40, 39, 32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00E3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D659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FFC8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754E8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C1A01F6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3F4B2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34426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E4853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69AD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F15A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D8E1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FEE1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D4F2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37059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40B44D67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A2F7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8C57E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15FB9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07C5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EAB7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60, 40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58F6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A8C8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ED0E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19D18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7A4F6993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A3E4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4568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7607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D7C2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05E0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49, 52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33EA1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7588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B2DE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C8CB8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3305810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921A9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14271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C9BA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D6BD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F7DE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D325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D0713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44DB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6D75A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57D2F3D8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AF126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2339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2F65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1151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2D0B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E19F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784A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9E08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7624E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EEC9769" w14:textId="77777777" w:rsidTr="00817022">
        <w:trPr>
          <w:trHeight w:val="51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1976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B61B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105B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4516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4EC0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115, 65, 65, 112, 65, 40, 55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EFD0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D58B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0811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68802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05C06E0A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79531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558D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DD445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44F9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F443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55, 40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A856A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0533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5B1C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14993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4D463CE8" w14:textId="77777777" w:rsidTr="003D7216">
        <w:trPr>
          <w:trHeight w:val="510"/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A1CB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D9E2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EA3FE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237B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F52A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30, 30, 50, 69, 69, 70, 50, 35, 45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3745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3F27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ABC6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A2265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0CC6F885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B5D4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76F0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C06E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1F38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88EE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59, 40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F46B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83AD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6F11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C2A7E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391B2D0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38CA8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D759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5489E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A51C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045B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5F521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DC7F8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4B1E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A1203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FA79B46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5B87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2A47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B5C8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9092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0BE6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85, 30, 30, 66, 66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469B0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B6ABF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115B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A597B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032C29DE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FCB33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4C05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04992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3962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51A9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120, 40, 79, 30, 59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A99A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48FE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25A2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968F4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B7503D7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4ED93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06D0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35FB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ABAF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3F31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30, 45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0C2B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BDE9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84D4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A978E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20D0B5F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21467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992AB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835A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00091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A5A2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69, 60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161F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E8D5E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2616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F4A2B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08A277AF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79F46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A1284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2C2A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421D2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4C8D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38, 60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8D29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2D9F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FE78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17B42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4BB9B973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62CD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83441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D9111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7138D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E13E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38, 55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F4F0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388B6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8B48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35FA8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568B5C73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C4FB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AD84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7E97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56E7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C00C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45, 70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6D6E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3FBC2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2FD2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6230B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0C66402C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66809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F1DE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A2D7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7ED0D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EEB8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40, 65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3E539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98E8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D1C7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907A0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2FCCD9F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8908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E76B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E4B1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372B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3D92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FD7EE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9914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6F6D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913E3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0844798A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6924A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FF6F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2CCA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91276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1C8B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D67E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7B97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3256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EE785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A7D13A6" w14:textId="77777777" w:rsidTr="00817022">
        <w:trPr>
          <w:trHeight w:val="51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75AA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5DB7B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E9A9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E416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06B2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30, 40, 40, 40, 38, 46, 30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C9E4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1BA9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07C7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49962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1E5C4981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67B95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E505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9CFE9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E07AD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47D1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30, 49, 40, 45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FBB0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746D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4DE7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7AF49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C694CC2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CA65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7291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BFE8A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D9A0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AB11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55, 50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9BD0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60D1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1DB4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58F5A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DAC3299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278E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D437B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B2C0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3A37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3C1A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70, 45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A372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2D88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A0C4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52FEC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44DC8159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1DE47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D252A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A2EC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08AA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377F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118, 80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4E160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AFAF1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D913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91F8F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557829E4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5B095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82894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847F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EE34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19B8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8F67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C329C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7E59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04B5E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59EDC66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BFA5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119F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7D80D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C4210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3E57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45, 25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F774A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4303C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4023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50508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0B609946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9FC6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438C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424A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00BF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8CE8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75D1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C268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F190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10C46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72D5AC01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E4BC9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4B6F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8CED9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837FF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1E75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5246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1C8C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F3EF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FAC67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73E9D68A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4923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AC29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8F16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02CE1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A47E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78, 60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5AEE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62C38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4116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D2DFB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31EEDB99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8739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7C45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9539D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9CCD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35F9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712B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2722F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662F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028ED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591AB255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6B4BB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4316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27FD4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D7EB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3032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DC73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14C9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4507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FB8A0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09905717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38496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5158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F730C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18567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9978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5F0F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A7AD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66F2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31318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358B21EC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9B8E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6CAC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FD5CB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DA3DB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F0EB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637B6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14BB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1D77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49880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0D448D42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126C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9D4E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83F6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5752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CAAD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1F69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2E7A9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2BED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0F85B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1B38186B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BDA6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7129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1DF6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E498D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80D7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54, 70, 49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9E2F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44781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0E9B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22090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4C1AEA62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0D8E1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21F8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4FE62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3CCF2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4613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3390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0841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8FE9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BA739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7885F1E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E7FA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94F40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284C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C0CF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A881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77, 54, 36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3E02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C07E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8BFF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8B799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525C2948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B5E98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C9B8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7B94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C935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D5EA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A5E62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BD8D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B569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51966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345FE192" w14:textId="77777777" w:rsidTr="003D7216">
        <w:trPr>
          <w:trHeight w:val="300"/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8971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B8D7F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3238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706B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8E94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692F7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FB63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D18D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FD6CB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4AECF300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5D5DE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7514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6417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AAA4A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AC75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30, 65, 80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3E92C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1901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0C9B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78743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1AB33E9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322C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CA666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7D1D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9FD1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E7ED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40, 30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40B9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E714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BC81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90A40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0886F8D0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F3327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390E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3B35C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9F15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DB58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B05F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FC3F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DDDA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C5E36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10ABECE3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40A1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32B7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6F5F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36724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BB39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B5639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B9CF6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6637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24C74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34202293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B85C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7D77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0F41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B0579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C274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30, 50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B7AD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4CF8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AD2D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8AAE0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15165CB3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B3B0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3EB9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198E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2E33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3183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4A3A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8692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6213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5B324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34A5BB17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EF2B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2B02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8C6ED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4B0B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CB71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9FB2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4C74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EE7C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DD0F3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1BD1A518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73FC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2616F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B2C7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F58FF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0120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E06B9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C398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8AAD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DF089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1F7149E5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73DC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A77C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2D24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8FF3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31D7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1E6B8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10A35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807E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39F40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489AA0F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2CA26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5ECC1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C9630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E9E6D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A201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D3B7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E1CE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8260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8DA40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033559D8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4DCF0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B0CC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585E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1EF2C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5239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373D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0792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4391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EE71F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C42A254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4752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04B0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AB91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C4D4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E4C8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50, 50, 55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BB0C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9062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CD8E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B2477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938738A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5A33B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F3DC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2325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22A2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78E8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4B18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A8C7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C5D1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C38B5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BB96B9F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B536C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301E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CC8C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5EFCD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6A4A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B8D2F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1740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D939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3567A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F57BE63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62A2C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0B9B6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55F34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3708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063D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60, 40, 40, 22, 65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636B4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1653E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DED6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A825A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5ACEA403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FDA5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9327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21C2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E057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47A2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40, 95, 35, 85, 55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EEE6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DB7A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B0BF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5B0DB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0383D562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6FAD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26F6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7FBE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7F66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4C8A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366F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214E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9CA5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3A027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75A8BCD1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DC29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E878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1FEE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FD2BA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16F6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80, 85, 55, 58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C91C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219D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6727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26139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04E1B5F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09A7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2502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98CE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E941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415F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B75E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607C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59C0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0D6D3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A58C675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7CC04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89F6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752B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DD1D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8BD6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752E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4B8D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313A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5AC88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84970EF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C2437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2A7E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F74C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FAA8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D7B0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A54C5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6E005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0E56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E40D1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7D4287A6" w14:textId="77777777" w:rsidTr="00817022">
        <w:trPr>
          <w:trHeight w:val="51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E66F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0683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EB146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B322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0B20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61, 68, 50, 112, 50, 58, 50, 85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F9990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11C2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2DAB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E702E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31E5DE37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5ADDB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8C3C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7B340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7099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7D00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70, 55, 40, 41, 50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4852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4A5C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9564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FD39C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77ED53C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8AB5F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73208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B4323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81B6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06F6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75, 30, 45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FE776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7215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7545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C1F05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349C788B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C7578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4E19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FC6C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7AC25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DBCC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90, 30, 75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C0C55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03FF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22BD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8936C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7340EF2B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92BF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A8507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2AB0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843A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806C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50, 80, 36, 79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9DBF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83F0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63D5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C17FC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53D496B0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42F8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40C92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70C47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DDC0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EC75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133E4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4947F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AB99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E3D5C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496A8441" w14:textId="77777777" w:rsidTr="00817022">
        <w:trPr>
          <w:trHeight w:val="51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A5B47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09A4A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FE8FE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481A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E44C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60, 60, 25, 25, 36, 60, 70, 36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B23D3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E46C6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EC4F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8127F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4F815146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607DA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1CA9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86931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4EF8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7088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70, 99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E289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8CA2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0371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DA5DF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1D755BFA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17CE9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E0AE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4ACF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C34E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766F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565F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5D84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7C97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84BEB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180AA95C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644F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A1561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12C7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499B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9E74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B95C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D78E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4746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1C977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5B14DE30" w14:textId="77777777" w:rsidTr="003D7216">
        <w:trPr>
          <w:trHeight w:val="300"/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FDAB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612A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topola kanadyjska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6031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Populus canadensis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2015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B55D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25, 25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8885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E2979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F5C7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B39CB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1D48669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CAF2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F9518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BA5FE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DADB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EBB1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C719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7EA0F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13DC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AE6CA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71FD08BB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5385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0604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39DCC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D6BFF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F374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4882C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CD61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CD1A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2FD52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544252C9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4D4E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A7D21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34B7F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179B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7EB5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BBAA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B556E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485B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95E45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880053D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6EBB1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B510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0F2F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E654C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069F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36, 25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CBC6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4BFA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9E47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E0E1C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BA2D79D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5D06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29A23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0EFC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C3A7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B49C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A6F1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4EC1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14E2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FD8F3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9BC6C31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368D1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0346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76327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B1F8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45FA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86173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6078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C933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9CEB9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D8655B4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8F7D9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D242B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55D16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501AD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3691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85, 85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2E11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2B58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AEB7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7EB9B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BCC420A" w14:textId="77777777" w:rsidTr="00817022">
        <w:trPr>
          <w:trHeight w:val="51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929D4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98BA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083F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B2F72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FEF3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45, 40, 36, 70, 75, 60, 60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48708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121F1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FC82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DE08C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3DC84DD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E31A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4B4F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EDF3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F519A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677C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45, 56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F0D0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299E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6479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67467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7ECCBBB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1C5E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725B4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39DC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810D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9E6C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7841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31C6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48DA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B2666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704354EB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0930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497E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4738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2FD5A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3836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70, 42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75520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7916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2209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92A94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482F450B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1D9D7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E3C2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C5F21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635D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ACB4A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B36F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97B84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672B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C6D70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192AC1BB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88B4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47CF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BA6F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0210C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A661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59, 42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3BDC0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581B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E1CA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DFE20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01AF2B3A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6EDF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2E33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wiciowa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34BF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viminalis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86D35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5C34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01A0D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83F90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444E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310FB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1B56F8B6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1A12D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1492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02A7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1B0EF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B23B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58CC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686B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AB47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AC4A6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5C287328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020E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4A2B8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głóg jednoszyjkowy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3F71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Crataegus monogyna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D9FCA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F46D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DD00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30E5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9F00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92C61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5735AA0D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D6B15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EB22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5173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8C11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58CD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87FD7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4ED9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BAED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E7686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7B372A5B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9977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C50C9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8104E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A6CC8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1BF3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2AA0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2B09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D015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9762C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9E58F2D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0E3F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172F5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0BD1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28E3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7C28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40, 65, 75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EA55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CA9EF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1B8F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25F10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500CB1D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28B2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2821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96459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7738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840E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E107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99FE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9685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4CD9C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5E2DEFA7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CF18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4A814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EC50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992E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4ACD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75, 50, 61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687B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0933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CF09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58BB9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75938C2B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FC36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7CF7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FA11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2B48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5B24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64AC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08CF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CA83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D1CB8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76E0DD62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538D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128D9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F7D0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C49D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97DD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75, 50, 61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D9EE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6298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34A6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A13A8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46B0D68C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9F22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EAF42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A5EC1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5EF95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1117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56FFC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9F6C6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F8A7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złom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F83D1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0E9C500E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388B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15FE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8DEF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E462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533D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50, 40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92560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FB613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DAC5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36E9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3E8BDC2F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7E08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2DAB2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AF62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1A52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9E6D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8C05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85A7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4822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18E45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07FB5AF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8ADF3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279F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E57B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7F6E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7B33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A320C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CEC9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D8AE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70B0C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1635F31C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69CAB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93E8D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topola kanadyjska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93A3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Populus canadensis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AC78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4D8A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D7BC3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C12A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52D0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CFF2C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50033D8C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BC2E8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51A1C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6F8C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729C5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4C2B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E01A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61449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1638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3B92A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2F582C0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5D140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6272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A928D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90648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D26C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7629D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2FECC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A852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3D9C0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2AB81C7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5DE1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45BFC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AB10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5FF7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601E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65, 70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3989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61B00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9ACF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E6091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796FEB10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E86B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3B32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czeremcha amerykańska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1D161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serotina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472C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405A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9847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CC079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D4DA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8F946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35DFF669" w14:textId="77777777" w:rsidTr="003D7216">
        <w:trPr>
          <w:trHeight w:val="300"/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9AFB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F7A0E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597F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02A4F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0266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70, 85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CE7A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5F9CA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A7CB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FCA48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4F62912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CF43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317BD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8677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56B00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AD36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DFE3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EB3B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03EC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44774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0C779A95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2820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28B3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F302C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DC78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BA9C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40, 75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CE2D0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A28D0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85E4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6318C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736B7EAB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720DF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F5DC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0E78D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3E6AC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3479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30, 30, 105, 50, 60, 60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2EF40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55826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8373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AAFEB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6A849A1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75E1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11E2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D8B0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AE6A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06CF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72, 45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10BB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CAFFA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DE4B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CD5F1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5716B0E1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1D7F7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B04AE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375D9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EF8A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5BD0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60, 45, 30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10BA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917A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C4F0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0D420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76EF04C5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8C9F1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0697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topola kanadyjska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B870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Populus canadensis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6D36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81BE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3943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A8C6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A0823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71F0C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51A67D0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6EB9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984D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9ABF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6A1E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E1B3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3625C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55252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02B48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92D43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0B85D03A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0D75C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6CE7C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4A0E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C743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3165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D79A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FC8E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A9D8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A47EA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E58F1CB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1EA0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D02A4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B021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BC85F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B815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D93C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B743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7296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CBF06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2CE763BF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0BD7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0FAA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8BFD7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82F5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D571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25, 50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35E4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3CD5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9417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181A5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4177E5CD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A50D5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BC8E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82C3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577C7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0C47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35, 36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CF0E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129D31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54162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A2B9D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653C2FC6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7B30E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CE1CD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F346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A902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963E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71, 71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BCF5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F399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22E8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FB97F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7022" w:rsidRPr="00025FD0" w14:paraId="75EC1A68" w14:textId="77777777" w:rsidTr="00817022">
        <w:trPr>
          <w:trHeight w:val="300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01BBAF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A12F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6B19A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D81DF0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1547B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2D9C9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39CB76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F46BC" w14:textId="77777777" w:rsidR="00817022" w:rsidRPr="00025FD0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5FD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95E1C" w14:textId="77777777" w:rsidR="00817022" w:rsidRPr="00025FD0" w:rsidRDefault="00817022" w:rsidP="0081702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01463BF7" w14:textId="77777777" w:rsidR="000D16FA" w:rsidRPr="00025FD0" w:rsidRDefault="000D16FA">
      <w:pPr>
        <w:rPr>
          <w:rFonts w:ascii="Arial Narrow" w:hAnsi="Arial Narrow"/>
        </w:rPr>
      </w:pPr>
    </w:p>
    <w:p w14:paraId="6027A6EC" w14:textId="77777777" w:rsidR="00817022" w:rsidRDefault="00817022"/>
    <w:p w14:paraId="46FDF658" w14:textId="77777777" w:rsidR="00817022" w:rsidRDefault="00817022"/>
    <w:p w14:paraId="171DC052" w14:textId="77777777" w:rsidR="00817022" w:rsidRDefault="00817022"/>
    <w:p w14:paraId="09D9BD14" w14:textId="77777777" w:rsidR="00817022" w:rsidRDefault="00817022"/>
    <w:p w14:paraId="46D53685" w14:textId="77777777" w:rsidR="00817022" w:rsidRDefault="00817022"/>
    <w:p w14:paraId="229DB8EE" w14:textId="77777777" w:rsidR="00817022" w:rsidRDefault="00817022"/>
    <w:p w14:paraId="12DEAB9A" w14:textId="77777777" w:rsidR="00817022" w:rsidRDefault="00817022"/>
    <w:p w14:paraId="0FDF18BD" w14:textId="77777777" w:rsidR="00817022" w:rsidRDefault="00817022"/>
    <w:p w14:paraId="239F4C4D" w14:textId="77777777" w:rsidR="00817022" w:rsidRDefault="00817022"/>
    <w:p w14:paraId="0DA6D4EC" w14:textId="77777777" w:rsidR="00AC3015" w:rsidRDefault="00AC3015"/>
    <w:p w14:paraId="56A9BA19" w14:textId="77777777" w:rsidR="00817022" w:rsidRDefault="00817022"/>
    <w:p w14:paraId="0914121D" w14:textId="77777777" w:rsidR="00817022" w:rsidRDefault="00817022"/>
    <w:p w14:paraId="572863EE" w14:textId="77777777" w:rsidR="00817022" w:rsidRDefault="00817022"/>
    <w:p w14:paraId="52BFA5A2" w14:textId="77777777" w:rsidR="00D02286" w:rsidRDefault="00D02286"/>
    <w:tbl>
      <w:tblPr>
        <w:tblW w:w="146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2140"/>
        <w:gridCol w:w="1940"/>
        <w:gridCol w:w="1400"/>
        <w:gridCol w:w="1880"/>
        <w:gridCol w:w="1000"/>
        <w:gridCol w:w="1280"/>
        <w:gridCol w:w="1660"/>
        <w:gridCol w:w="1960"/>
      </w:tblGrid>
      <w:tr w:rsidR="00817022" w:rsidRPr="00817022" w14:paraId="60ACDBC9" w14:textId="77777777" w:rsidTr="00817022">
        <w:trPr>
          <w:trHeight w:hRule="exact" w:val="737"/>
          <w:jc w:val="center"/>
        </w:trPr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72936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5" w:name="RANGE!A1:I10"/>
            <w:r w:rsidRPr="00817022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Nr inwent./ oznaczenie skupiny</w:t>
            </w:r>
            <w:bookmarkEnd w:id="5"/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A4C84B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Gatunek - nazwa polska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4D09D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Gatunek - nazwa łacińska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42266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Obwód pnia mierzony na wys. 5 cm (cm)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89D8F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Obwód pnia mierzony na wys. 1,3 m (cm)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1768E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pni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DE5F3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Powierzchnia  krzewów i skupin (m</w:t>
            </w:r>
            <w:r w:rsidRPr="00817022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2</w:t>
            </w:r>
            <w:r w:rsidRPr="00817022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B763E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Uwagi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3EFA1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Drzewo przeznaczone do wycinki</w:t>
            </w:r>
          </w:p>
        </w:tc>
      </w:tr>
      <w:tr w:rsidR="003D7216" w:rsidRPr="00817022" w14:paraId="7434054E" w14:textId="77777777" w:rsidTr="00DE056D">
        <w:trPr>
          <w:trHeight w:val="375"/>
          <w:jc w:val="center"/>
        </w:trPr>
        <w:tc>
          <w:tcPr>
            <w:tcW w:w="146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B4F74" w14:textId="13412D96" w:rsidR="003D7216" w:rsidRPr="00817022" w:rsidRDefault="003D7216" w:rsidP="003D7216">
            <w:pPr>
              <w:spacing w:after="0"/>
              <w:rPr>
                <w:rFonts w:ascii="Arial Narrow" w:eastAsiaTheme="majorEastAsia" w:hAnsi="Arial Narrow" w:cstheme="majorBidi"/>
                <w:b/>
                <w:sz w:val="24"/>
                <w:szCs w:val="24"/>
              </w:rPr>
            </w:pPr>
            <w:r w:rsidRPr="00025FD0">
              <w:rPr>
                <w:rFonts w:ascii="Arial Narrow" w:eastAsiaTheme="majorEastAsia" w:hAnsi="Arial Narrow" w:cstheme="majorBidi"/>
                <w:b/>
              </w:rPr>
              <w:t>Odcinek 8 - odcinek istniejącej drogi wewnętrznej w rejonie ul. Nadwarciańskiej.</w:t>
            </w:r>
            <w:r w:rsidRPr="00025FD0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 </w:t>
            </w:r>
          </w:p>
        </w:tc>
      </w:tr>
      <w:tr w:rsidR="00817022" w:rsidRPr="00817022" w14:paraId="49016A08" w14:textId="77777777" w:rsidTr="0081702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C7E52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6C25D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B5AED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C1AB9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A293E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119, 42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CD0B8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FE83B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CDA8E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A93920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817022" w:rsidRPr="00817022" w14:paraId="52AF88F2" w14:textId="77777777" w:rsidTr="0081702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4D860D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1C960F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B5A886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0EE5E3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95FAB2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F7892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81672F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0505D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F7D4E8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817022" w:rsidRPr="00817022" w14:paraId="78DFB4B0" w14:textId="77777777" w:rsidTr="0081702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57C63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1BEF3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brzoza brodawkowata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A75A13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betula pendula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77706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DFF23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1D960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D14DC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625B9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1EFF8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817022" w:rsidRPr="00817022" w14:paraId="7E125200" w14:textId="77777777" w:rsidTr="0081702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3BB99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E0B992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brzoza brodawkowata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BD97A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betula pendula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12E314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9E543A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12065E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B210F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01F47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CD70A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817022" w:rsidRPr="00817022" w14:paraId="46780B24" w14:textId="77777777" w:rsidTr="0081702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0D31F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100F53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brzoza brodawkowata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8AC6E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betula pendula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BEA88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110C8A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AFF9F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CD4969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60209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08D249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817022" w:rsidRPr="00817022" w14:paraId="442B34D1" w14:textId="77777777" w:rsidTr="0081702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04F01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3948E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6F876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6776C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038AF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EB723B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A276A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6C927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FA71F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817022" w:rsidRPr="00817022" w14:paraId="466CF561" w14:textId="77777777" w:rsidTr="0081702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606A0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88F3A7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82B1B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9A71B2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866B2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89ADF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A3F8A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48BDE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968B5B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817022" w:rsidRPr="00817022" w14:paraId="48D51887" w14:textId="77777777" w:rsidTr="0081702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0E637A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0B25FA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brzoza brodawkowata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C9574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betula pendula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BE4E5F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15414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92, 96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33444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90CF7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327BC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98467E" w14:textId="77777777" w:rsidR="00817022" w:rsidRPr="00817022" w:rsidRDefault="00817022" w:rsidP="008170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7022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</w:tbl>
    <w:p w14:paraId="4AF7D7D6" w14:textId="77777777" w:rsidR="00817022" w:rsidRDefault="00817022"/>
    <w:p w14:paraId="5F090E1A" w14:textId="77777777" w:rsidR="00817022" w:rsidRDefault="00817022"/>
    <w:p w14:paraId="2EEA414F" w14:textId="77777777" w:rsidR="00817022" w:rsidRDefault="00817022"/>
    <w:p w14:paraId="633D8326" w14:textId="77777777" w:rsidR="00817022" w:rsidRDefault="00817022"/>
    <w:p w14:paraId="602E6A89" w14:textId="77777777" w:rsidR="003D7216" w:rsidRDefault="003D7216"/>
    <w:p w14:paraId="4DB8F72A" w14:textId="77777777" w:rsidR="003D7216" w:rsidRDefault="003D7216"/>
    <w:p w14:paraId="27E3DC10" w14:textId="77777777" w:rsidR="003D7216" w:rsidRDefault="003D7216"/>
    <w:p w14:paraId="61384488" w14:textId="77777777" w:rsidR="003D7216" w:rsidRDefault="003D7216"/>
    <w:p w14:paraId="7FFB992D" w14:textId="77777777" w:rsidR="003D7216" w:rsidRDefault="003D7216"/>
    <w:p w14:paraId="42FC5A3A" w14:textId="77777777" w:rsidR="003D7216" w:rsidRDefault="003D7216"/>
    <w:p w14:paraId="334CAEB6" w14:textId="77777777" w:rsidR="003D7216" w:rsidRDefault="003D7216"/>
    <w:p w14:paraId="216B7C4D" w14:textId="77777777" w:rsidR="003D7216" w:rsidRDefault="003D7216"/>
    <w:p w14:paraId="2A8B3430" w14:textId="77777777" w:rsidR="003D7216" w:rsidRDefault="003D7216"/>
    <w:p w14:paraId="62D6D24B" w14:textId="77777777" w:rsidR="003D7216" w:rsidRDefault="003D7216"/>
    <w:p w14:paraId="68CF9093" w14:textId="77777777" w:rsidR="003D7216" w:rsidRDefault="003D7216"/>
    <w:p w14:paraId="1FF0C0D9" w14:textId="77777777" w:rsidR="003D7216" w:rsidRDefault="003D7216"/>
    <w:tbl>
      <w:tblPr>
        <w:tblW w:w="146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2140"/>
        <w:gridCol w:w="1940"/>
        <w:gridCol w:w="1400"/>
        <w:gridCol w:w="1880"/>
        <w:gridCol w:w="1000"/>
        <w:gridCol w:w="1280"/>
        <w:gridCol w:w="1660"/>
        <w:gridCol w:w="1960"/>
      </w:tblGrid>
      <w:tr w:rsidR="003D7216" w:rsidRPr="003D7216" w14:paraId="45E6A010" w14:textId="77777777" w:rsidTr="003D7216">
        <w:trPr>
          <w:trHeight w:hRule="exact" w:val="737"/>
          <w:jc w:val="center"/>
        </w:trPr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4C01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6" w:name="RANGE!A1:I92"/>
            <w:r w:rsidRPr="003D7216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Nr inwent./ oznaczenie skupiny</w:t>
            </w:r>
            <w:bookmarkEnd w:id="6"/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934D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Gatunek - nazwa polska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D5F9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Gatunek - nazwa łacińska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9203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Obwód pnia mierzony na wys. 5 cm (cm)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6973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Obwód pnia mierzony na wys. 1,3 m (cm)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4136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pni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99BD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Powierzchnia  krzewów i skupin (m</w:t>
            </w:r>
            <w:r w:rsidRPr="003D7216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2</w:t>
            </w:r>
            <w:r w:rsidRPr="003D7216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CEBF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Uwagi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425A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Drzewo przeznaczone do wycinki</w:t>
            </w:r>
          </w:p>
        </w:tc>
      </w:tr>
      <w:tr w:rsidR="003D7216" w:rsidRPr="003D7216" w14:paraId="607EB68F" w14:textId="77777777" w:rsidTr="00590B31">
        <w:trPr>
          <w:trHeight w:val="375"/>
          <w:jc w:val="center"/>
        </w:trPr>
        <w:tc>
          <w:tcPr>
            <w:tcW w:w="146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E00BB" w14:textId="4D11AA51" w:rsidR="003D7216" w:rsidRPr="00AB0C37" w:rsidRDefault="003D7216" w:rsidP="003D7216">
            <w:pPr>
              <w:spacing w:after="0"/>
              <w:rPr>
                <w:rFonts w:ascii="Arial Narrow" w:eastAsiaTheme="majorEastAsia" w:hAnsi="Arial Narrow" w:cstheme="majorBidi"/>
                <w:b/>
              </w:rPr>
            </w:pPr>
            <w:r w:rsidRPr="00AB0C37">
              <w:rPr>
                <w:rFonts w:ascii="Arial Narrow" w:eastAsiaTheme="majorEastAsia" w:hAnsi="Arial Narrow" w:cstheme="majorBidi"/>
                <w:b/>
              </w:rPr>
              <w:t xml:space="preserve">Odcinek 9 - odcinek istniejącej drogi w ciągu ul. Nadwarciańskiej od działki nr 341/1, arkusz 2, obręb – 56 Umultowo (zarządzana przez ZDM) do działki nr 9255/12, arkusz </w:t>
            </w:r>
            <w:r w:rsidR="00FB210D">
              <w:rPr>
                <w:rFonts w:ascii="Arial Narrow" w:eastAsiaTheme="majorEastAsia" w:hAnsi="Arial Narrow" w:cstheme="majorBidi"/>
                <w:b/>
              </w:rPr>
              <w:t xml:space="preserve">       </w:t>
            </w:r>
            <w:r w:rsidRPr="00AB0C37">
              <w:rPr>
                <w:rFonts w:ascii="Arial Narrow" w:eastAsiaTheme="majorEastAsia" w:hAnsi="Arial Narrow" w:cstheme="majorBidi"/>
                <w:b/>
              </w:rPr>
              <w:t>23, obręb – 55 Radojewo (zarządzana przez Lasy Państwowe).</w:t>
            </w:r>
            <w:r w:rsidRPr="00AB0C37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3D7216" w:rsidRPr="003D7216" w14:paraId="6A30FE67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E87B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9ED7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B7FB0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25D44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4D32C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A2FD9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E6CA1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3BE7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E49C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727A2E24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CAE9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2329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BBA7F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288CA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879D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64C1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1462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C0F9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4E14A0" w14:textId="1836BF43" w:rsidR="003D7216" w:rsidRPr="003D7216" w:rsidRDefault="00C06C08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6D430404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90A3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19086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3B13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1FFA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A0C8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0575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451F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9602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6A6F7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1835F6A8" w14:textId="77777777" w:rsidTr="003D7216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FDFAE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90181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9C4F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6D71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60AD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55, 33, 74, 72, 59, 42, 13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897A4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2579F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4059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65E8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3122CD8E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43DC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02143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D780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2E23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C1B0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70, 210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5183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4D919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7823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B0D1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60F9976A" w14:textId="77777777" w:rsidTr="003D7216">
        <w:trPr>
          <w:trHeight w:val="476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34870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2C9AC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szakłak pospolity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3A23C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rhamnus cathartica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B433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E5831" w14:textId="232EDEC1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15, 17, 25, 20, 22, 24, 21,20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A270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57AEC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8D87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534D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77232154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329FE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CB44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C3E4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E6F7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6956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5F39B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6B18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60FF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E605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39CA4097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27C0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D747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98AC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1D480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60678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70174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A075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75FF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68EFF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4C3F9583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CB3F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1CBE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67177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CB1F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4E46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FAB41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A743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9813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E813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0BD2AB08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7927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AAAD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891C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1D8EC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FB626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50, 198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BCC4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8DA7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11DA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1B929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2F5CAB01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80A0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58A4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czeremcha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5C60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padus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7B531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F4A9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30, 20, 28, 19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D1CE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BB86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DBDA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227E8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18826C9C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19146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0F23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7E07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A5A6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6B8F0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A659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93E1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F83B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E013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25B31DE6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8D624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0342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EA24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34D7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07EE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D0B96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6B18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5C94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7BA4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3D424F97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ED90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968B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A2252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7C3F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6F96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A061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88398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3F17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2707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643B6CEF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4281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2410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kanadyjska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5D1D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x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FB0D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31225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FF60C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31D30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A31C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45E8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0BF04D63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EEB7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BD12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kanadyjska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3A35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x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9E99E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2DD1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69126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3B8B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2D5E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4849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3B93C293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5740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D2138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topola kanadyjska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44F99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populus x canadensis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7E8E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1DBD1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EC859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D779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30E7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DCC4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07A9F277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9C4D2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8C38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1331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928DB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294F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8D2F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3344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8CE0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4944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111B3FCB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7845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BF40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D8E9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50BF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F8ECA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CA30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833B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5C9D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CA0A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77D936FD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B199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1EE0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56E8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D8E0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F693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B4D47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48103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28A7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6961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20252FBB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F760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0D18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2E4B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BDDF1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3F9D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34F62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383A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F00A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7DB4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77D7FC24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A4DE1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90B4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632E8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C318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3FA8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ADFC2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E72F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CC2D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4CC2C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31C16128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0DA5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F5907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473B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8BDD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823C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112A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5ABE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13DF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4417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0F4CDB9C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901F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D30A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9155C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4BA1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3D56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FA4F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886E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CFAD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0655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467B193C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1B84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69E0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9BE6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A607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248AE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1A48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2669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6F05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E53A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2B533C71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3F32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140FA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A8AC6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B544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DAFC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1CC8F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56B8F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2EB1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0D76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329606BC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2883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0F65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A7E05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751C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96B8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FF0C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4624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BE85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C026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36D7418C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8D2CC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FC411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58CA1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CE46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3991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5C8D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7FD0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31D0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9CAE4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696EACFD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A6A9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79DF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D4ADE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1F68C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03848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091B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26BA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7ACA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80A4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142FD1C1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EF616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8375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08BD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121D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B856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8990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C3920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5493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6B1C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2570E48A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E892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30147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E637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8A893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F240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4FB1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1EBE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33C5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E4CB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084E0FB3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C4B7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8DBF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B7FC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0CD9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8C798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1E9E5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AE0E5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9983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16A0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358B7FBF" w14:textId="77777777" w:rsidTr="00D02286">
        <w:trPr>
          <w:trHeight w:hRule="exact" w:val="255"/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BD087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B81A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AA6A4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C8BA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729D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BF2B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B54B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E8C9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50E1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38FA5383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09CF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82ED7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C2B5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6BAC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799B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1CBC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F2EB7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FA57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BCED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5DEF3768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62A0C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35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EEA7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3631A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B734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2AA8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F51CB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5B753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DA06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011F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49621615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2D6D7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D628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495E8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D706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E4BA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A1C6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FFB6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D490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6A55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603677E1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F5F9C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7CDC9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7E37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4D950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A4CA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BCE8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FEB4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2373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D482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6E8ECBB2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1DFE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7BA1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A28D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EAEE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57CC9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50E1C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F23AB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4BF1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3285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37184FD6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959C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734A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B345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3F9B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FFB7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E9BC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A3CA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621C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4A5E8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0C7A2EBF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B82E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9ADB8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46F3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8B21B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84A3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2C09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45B8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8BDC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559D2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4A32094F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5FFF7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D9881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7F71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DDE69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34D0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DCA4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6A28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5AB2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39AB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0B59B9EE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BFE7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7D916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40714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6FF4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CD12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107E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92C5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6F66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6828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2891B56B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E86E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C907A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śliwa tarnina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882E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spinosa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329A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1623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2294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F588E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16A6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C71A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5AEA6477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E98CD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D963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94C3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CF02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702A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CC63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DCD4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902B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941B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67C0045A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D0D6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8495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354E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D96E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34275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52CC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3029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82FB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AF11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6CB61A08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3DA5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C402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85FE6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7C530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B4A6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B2371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8803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B986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323E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620F2149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11841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44E0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3231D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DFF8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FFD3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12CCE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C69A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EF9E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6B80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21562BB6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CDC8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26617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70F3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089A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FD941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285BF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D634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5A1D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F485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77029259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D7A85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48a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175B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brzoza brodawkowata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EE714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betula pendula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7BD82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02E9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7B88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E3DD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799E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5723B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09547922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5633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ACB4D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śliwa tarnina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3415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spinosa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0FD77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C9D71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E0FB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D77F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0C13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1E7C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550A7A51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B7D2A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1977E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brzoza brodawkowata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9E94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betula pendula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18300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F6419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3F5D0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FCF5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256F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ED5B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12EED2C4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35A4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AB425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1DCB3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8F5B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C80C7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2B23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B5C9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BF5A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CF27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7E43F6C2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875A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585D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brzoza brodawkowata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B852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betula pendula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C02E6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08A8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8EE22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86400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3AC0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C688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627C62A3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5E754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4ECF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C4B6D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betula pendula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67B5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D7A04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2BFF6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132A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151F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3338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410BFA6F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0E1A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DA6B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1E5F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betula pendula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51128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F681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8AE3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07AD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5D53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2492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3D747BEB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35BC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35B26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śliwa tarnina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9AE3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spinosa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6E93C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7507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46E11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5EC8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EA65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1430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7B49C82C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2B83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1172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klon jesionolistny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112F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acer negundo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1A6F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2EF04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C5980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55CF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D550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52A0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6DC240BD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12F5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1805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3610E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3352B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85C4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27, 25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8823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A8EFF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BC5F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603F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356FF490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3A8D2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4683D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D759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D45C8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F400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7805D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5C76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F854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8938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79DC8B38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6085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7AA4C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068D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203C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89C3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7D2A5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CF29D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436D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383F2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76AC34C9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5ED7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2B28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sosna czarna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880B3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pinus nigra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3D1F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BC4E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DC4A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D584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0D5C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75939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5008ACA2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20BE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FE47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C04D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1954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8885F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8C91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969E0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9D20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3C36A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32E69C75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39D4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4602F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EB901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04D46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56011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4784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6A94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9349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3E50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28D6E128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CF69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5CE0A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22A8A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ABF30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7BC9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2A032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C6FDE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66D8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3B80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35442682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8952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E8F9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6B9C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26DD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6CF42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F393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38E0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DB86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92BD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3407809F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61AA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A235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grusza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A4E7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pyrus communis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D11C3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48D4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BA23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B339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7A57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480A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578B67CE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DE2F5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A5BA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A904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DA44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3D8E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65476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71DFD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4FA4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2079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378196B4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1A2C3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F26C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F703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1CD2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C8D1D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283D6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7F60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6361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52DF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2B346BDB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7F4AC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4E13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1509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E03D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53F3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810F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F3BE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9EFE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5225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3731F162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1A862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8641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44F13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5C40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&lt;50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9E61F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2017C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3CA36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5812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8B41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65E46E1E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60F5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6AB0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B4CF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A5308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42BE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54FA8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AD70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892F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B032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5B2FA5F2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1604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71C1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CB2A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FBCB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87E5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3CE1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5ECD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C05E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BCE2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07B10622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FE2C9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0E05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AA3FE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1FE1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CD62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8F5E7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7069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3C9A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B275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2E05AD48" w14:textId="77777777" w:rsidTr="003D7216">
        <w:trPr>
          <w:trHeight w:val="583"/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4EB7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73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9248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grupa krzewów</w:t>
            </w: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śliwa tarnina</w:t>
            </w: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mirabelka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ACD5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prunus spinosa</w:t>
            </w: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prunus cerasifera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395C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709E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14C04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22702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230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5D07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AB9C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55234F88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5808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02E3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EA64F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F9E1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17E3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E439A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5B46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6DEB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AB94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3BA06025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EF3B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88F1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7515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8F9A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3D931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FDD7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2147A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778F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78494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664313ED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5312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A6F9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E8D5D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F8F7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F93A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140, 115, 130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A1770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0AC2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90ED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7B0A3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04691460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05D4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7B2D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44BC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BE62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DA918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EF7C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4B5E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26D1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05BA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327A9625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3F604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D162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79CE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B0F6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9BE5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757E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5474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D99A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CBAE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14AE5915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ED0B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F932E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22938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239B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D30F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7C6DD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F941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2452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92AAC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1C2FC14C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C245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2BE44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E1E94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BF7FC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9571C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3A7E3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9C4A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AE48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AD29F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074685C6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74EE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3B135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2C50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2C98B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ABCA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534FC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805E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6E70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8AB4C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48A3D6E6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86AF0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699C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6648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A49F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506F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8F0F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E13F9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2955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74D7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5D589D0E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81B6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F52A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D362A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D910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11E3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0328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7FB1D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5AF6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64A9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4CFAB114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E1B3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80EB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grusza pospolita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9394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pyrus communis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643F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AFE6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F85C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BBF2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19DF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652F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54DE69D3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8237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24A00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C480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3BDF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9C420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9E5D2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7E9F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6C7C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ACF4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18147A4B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EA2B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05F36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72F2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B8AD4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B788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AC55D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66282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EE3C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14A54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3D7216" w:rsidRPr="003D7216" w14:paraId="3A8CA841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4544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1269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dąb szypułkowy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734F8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quercus robur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BF60A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C131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4BE6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88075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4CD96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FDF7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789C6711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F9F27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29775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3BB6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C8B822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CAAC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121AA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52A3D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21179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518F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  <w:tr w:rsidR="003D7216" w:rsidRPr="003D7216" w14:paraId="05A7227E" w14:textId="77777777" w:rsidTr="003D7216">
        <w:trPr>
          <w:trHeight w:hRule="exact" w:val="255"/>
          <w:jc w:val="center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AEA1E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44CF3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wierzba biała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8EE20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salix alba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43864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&gt;80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403FC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9A21B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DCAB31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05848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67A80F" w14:textId="77777777" w:rsidR="003D7216" w:rsidRPr="003D7216" w:rsidRDefault="003D7216" w:rsidP="003D72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7216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</w:tr>
    </w:tbl>
    <w:p w14:paraId="455A20D1" w14:textId="1B75B324" w:rsidR="003D7216" w:rsidRDefault="003D7216"/>
    <w:p w14:paraId="0D66294C" w14:textId="234B0B73" w:rsidR="00384ED5" w:rsidRDefault="00384ED5"/>
    <w:p w14:paraId="1102EF28" w14:textId="0E5C0C69" w:rsidR="00384ED5" w:rsidRDefault="00384ED5" w:rsidP="00384ED5">
      <w:r>
        <w:t xml:space="preserve">       NA </w:t>
      </w:r>
      <w:r w:rsidR="00632646">
        <w:t xml:space="preserve">POZOSTAŁYCH </w:t>
      </w:r>
      <w:r>
        <w:t>ODCINKACH NIE PRZEWIDUJE SIĘ WYCINKI DRZEW</w:t>
      </w:r>
      <w:r w:rsidR="00632646">
        <w:t>.</w:t>
      </w:r>
    </w:p>
    <w:sectPr w:rsidR="00384ED5" w:rsidSect="001871D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rial narrow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E296E"/>
    <w:multiLevelType w:val="hybridMultilevel"/>
    <w:tmpl w:val="715A09FE"/>
    <w:lvl w:ilvl="0" w:tplc="B4A6B662">
      <w:start w:val="1"/>
      <w:numFmt w:val="decimal"/>
      <w:lvlText w:val="Odcinek %1 "/>
      <w:lvlJc w:val="right"/>
      <w:pPr>
        <w:ind w:left="1776" w:hanging="360"/>
      </w:pPr>
      <w:rPr>
        <w:rFonts w:ascii="Arrial narrow" w:hAnsi="Arrial narrow" w:hint="default"/>
        <w:b/>
        <w:bCs w:val="0"/>
        <w:strike w:val="0"/>
        <w:dstrike w:val="0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2112" w:hanging="360"/>
      </w:pPr>
    </w:lvl>
    <w:lvl w:ilvl="2" w:tplc="0415001B">
      <w:start w:val="1"/>
      <w:numFmt w:val="lowerRoman"/>
      <w:lvlText w:val="%3."/>
      <w:lvlJc w:val="right"/>
      <w:pPr>
        <w:ind w:left="2832" w:hanging="180"/>
      </w:pPr>
    </w:lvl>
    <w:lvl w:ilvl="3" w:tplc="0415000F">
      <w:start w:val="1"/>
      <w:numFmt w:val="decimal"/>
      <w:lvlText w:val="%4."/>
      <w:lvlJc w:val="left"/>
      <w:pPr>
        <w:ind w:left="3552" w:hanging="360"/>
      </w:pPr>
    </w:lvl>
    <w:lvl w:ilvl="4" w:tplc="04150019">
      <w:start w:val="1"/>
      <w:numFmt w:val="lowerLetter"/>
      <w:lvlText w:val="%5."/>
      <w:lvlJc w:val="left"/>
      <w:pPr>
        <w:ind w:left="4272" w:hanging="360"/>
      </w:pPr>
    </w:lvl>
    <w:lvl w:ilvl="5" w:tplc="0415001B">
      <w:start w:val="1"/>
      <w:numFmt w:val="lowerRoman"/>
      <w:lvlText w:val="%6."/>
      <w:lvlJc w:val="right"/>
      <w:pPr>
        <w:ind w:left="4992" w:hanging="180"/>
      </w:pPr>
    </w:lvl>
    <w:lvl w:ilvl="6" w:tplc="0415000F">
      <w:start w:val="1"/>
      <w:numFmt w:val="decimal"/>
      <w:lvlText w:val="%7."/>
      <w:lvlJc w:val="left"/>
      <w:pPr>
        <w:ind w:left="5712" w:hanging="360"/>
      </w:pPr>
    </w:lvl>
    <w:lvl w:ilvl="7" w:tplc="04150019">
      <w:start w:val="1"/>
      <w:numFmt w:val="lowerLetter"/>
      <w:lvlText w:val="%8."/>
      <w:lvlJc w:val="left"/>
      <w:pPr>
        <w:ind w:left="6432" w:hanging="360"/>
      </w:pPr>
    </w:lvl>
    <w:lvl w:ilvl="8" w:tplc="0415001B">
      <w:start w:val="1"/>
      <w:numFmt w:val="lowerRoman"/>
      <w:lvlText w:val="%9."/>
      <w:lvlJc w:val="right"/>
      <w:pPr>
        <w:ind w:left="7152" w:hanging="180"/>
      </w:pPr>
    </w:lvl>
  </w:abstractNum>
  <w:abstractNum w:abstractNumId="1" w15:restartNumberingAfterBreak="0">
    <w:nsid w:val="0AA35186"/>
    <w:multiLevelType w:val="hybridMultilevel"/>
    <w:tmpl w:val="D9B69C0C"/>
    <w:lvl w:ilvl="0" w:tplc="D0201CC4">
      <w:start w:val="2"/>
      <w:numFmt w:val="decimal"/>
      <w:lvlText w:val="Odcinek %1 "/>
      <w:lvlJc w:val="right"/>
      <w:pPr>
        <w:ind w:left="1776" w:hanging="360"/>
      </w:pPr>
      <w:rPr>
        <w:rFonts w:hint="default"/>
        <w:b/>
        <w:b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681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2276188">
    <w:abstractNumId w:val="0"/>
  </w:num>
  <w:num w:numId="3" w16cid:durableId="832523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1D5"/>
    <w:rsid w:val="00025EC7"/>
    <w:rsid w:val="00025FD0"/>
    <w:rsid w:val="000408DE"/>
    <w:rsid w:val="000D16FA"/>
    <w:rsid w:val="001871D5"/>
    <w:rsid w:val="002C4992"/>
    <w:rsid w:val="00384ED5"/>
    <w:rsid w:val="003D7216"/>
    <w:rsid w:val="004119A4"/>
    <w:rsid w:val="004537D6"/>
    <w:rsid w:val="0054770B"/>
    <w:rsid w:val="0061203E"/>
    <w:rsid w:val="00632646"/>
    <w:rsid w:val="00724123"/>
    <w:rsid w:val="00817022"/>
    <w:rsid w:val="00942370"/>
    <w:rsid w:val="00970AC9"/>
    <w:rsid w:val="009F3198"/>
    <w:rsid w:val="00AB0C37"/>
    <w:rsid w:val="00AC3015"/>
    <w:rsid w:val="00AE3D55"/>
    <w:rsid w:val="00B754DD"/>
    <w:rsid w:val="00C06C08"/>
    <w:rsid w:val="00C62053"/>
    <w:rsid w:val="00CF0E23"/>
    <w:rsid w:val="00D02286"/>
    <w:rsid w:val="00D47585"/>
    <w:rsid w:val="00D516E1"/>
    <w:rsid w:val="00D84293"/>
    <w:rsid w:val="00DD420B"/>
    <w:rsid w:val="00FB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09A9A"/>
  <w15:chartTrackingRefBased/>
  <w15:docId w15:val="{2C0B5E9D-E4ED-4247-B8CA-9837DE8C9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punktowanie z kółkiem Znak,Normal Znak,Normal1 Znak,Akapit z listą3 Znak,Akapit z listą31 Znak,Wypunktowanie Znak,Normal2 Znak,punktor kreska Znak,Normalny Akapit Znak,Akapit z listą1 Znak,Obiekt Znak,List Paragraph1 Znak"/>
    <w:basedOn w:val="Domylnaczcionkaakapitu"/>
    <w:link w:val="Akapitzlist"/>
    <w:uiPriority w:val="34"/>
    <w:locked/>
    <w:rsid w:val="001871D5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punktowanie z kółkiem,Normal,Normal1,Akapit z listą3,Akapit z listą31,Wypunktowanie,Normal2,punktor kreska,Normalny Akapit,Akapit z listą1,Obiekt,List Paragraph1,Wyliczanie,Numerowanie,BulletC"/>
    <w:basedOn w:val="Normalny"/>
    <w:link w:val="AkapitzlistZnak"/>
    <w:uiPriority w:val="34"/>
    <w:qFormat/>
    <w:rsid w:val="001871D5"/>
    <w:pPr>
      <w:spacing w:after="200" w:line="276" w:lineRule="auto"/>
      <w:ind w:left="720"/>
      <w:contextualSpacing/>
      <w:jc w:val="both"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AE3D55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AE3D55"/>
    <w:rPr>
      <w:color w:val="954F72"/>
      <w:u w:val="single"/>
    </w:rPr>
  </w:style>
  <w:style w:type="paragraph" w:customStyle="1" w:styleId="msonormal0">
    <w:name w:val="msonormal"/>
    <w:basedOn w:val="Normalny"/>
    <w:rsid w:val="00AE3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font5">
    <w:name w:val="font5"/>
    <w:basedOn w:val="Normalny"/>
    <w:rsid w:val="00AE3D55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rsid w:val="00AE3D55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xl64">
    <w:name w:val="xl64"/>
    <w:basedOn w:val="Normalny"/>
    <w:rsid w:val="00AE3D55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lang w:eastAsia="pl-PL"/>
      <w14:ligatures w14:val="none"/>
    </w:rPr>
  </w:style>
  <w:style w:type="paragraph" w:customStyle="1" w:styleId="xl65">
    <w:name w:val="xl65"/>
    <w:basedOn w:val="Normalny"/>
    <w:rsid w:val="00AE3D55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xl66">
    <w:name w:val="xl66"/>
    <w:basedOn w:val="Normalny"/>
    <w:rsid w:val="00AE3D55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lang w:eastAsia="pl-PL"/>
      <w14:ligatures w14:val="none"/>
    </w:rPr>
  </w:style>
  <w:style w:type="paragraph" w:customStyle="1" w:styleId="xl67">
    <w:name w:val="xl67"/>
    <w:basedOn w:val="Normalny"/>
    <w:rsid w:val="00AE3D5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8">
    <w:name w:val="xl68"/>
    <w:basedOn w:val="Normalny"/>
    <w:rsid w:val="00AE3D55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lang w:eastAsia="pl-PL"/>
      <w14:ligatures w14:val="none"/>
    </w:rPr>
  </w:style>
  <w:style w:type="paragraph" w:customStyle="1" w:styleId="xl69">
    <w:name w:val="xl69"/>
    <w:basedOn w:val="Normalny"/>
    <w:rsid w:val="00AE3D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pl-PL"/>
      <w14:ligatures w14:val="none"/>
    </w:rPr>
  </w:style>
  <w:style w:type="paragraph" w:customStyle="1" w:styleId="xl70">
    <w:name w:val="xl70"/>
    <w:basedOn w:val="Normalny"/>
    <w:rsid w:val="00AE3D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pl-PL"/>
      <w14:ligatures w14:val="none"/>
    </w:rPr>
  </w:style>
  <w:style w:type="paragraph" w:customStyle="1" w:styleId="xl71">
    <w:name w:val="xl71"/>
    <w:basedOn w:val="Normalny"/>
    <w:rsid w:val="00AE3D55"/>
    <w:pPr>
      <w:spacing w:before="100" w:beforeAutospacing="1" w:after="100" w:afterAutospacing="1" w:line="240" w:lineRule="auto"/>
    </w:pPr>
    <w:rPr>
      <w:rFonts w:ascii="Arial Black" w:eastAsia="Times New Roman" w:hAnsi="Arial Black" w:cs="Times New Roman"/>
      <w:b/>
      <w:bCs/>
      <w:color w:val="000000"/>
      <w:kern w:val="0"/>
      <w:lang w:eastAsia="pl-PL"/>
      <w14:ligatures w14:val="none"/>
    </w:rPr>
  </w:style>
  <w:style w:type="paragraph" w:customStyle="1" w:styleId="xl72">
    <w:name w:val="xl72"/>
    <w:basedOn w:val="Normalny"/>
    <w:rsid w:val="00AE3D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kern w:val="0"/>
      <w:sz w:val="24"/>
      <w:szCs w:val="24"/>
      <w:lang w:eastAsia="pl-PL"/>
      <w14:ligatures w14:val="none"/>
    </w:rPr>
  </w:style>
  <w:style w:type="paragraph" w:customStyle="1" w:styleId="xl73">
    <w:name w:val="xl73"/>
    <w:basedOn w:val="Normalny"/>
    <w:rsid w:val="00AE3D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kern w:val="0"/>
      <w:sz w:val="24"/>
      <w:szCs w:val="24"/>
      <w:lang w:eastAsia="pl-PL"/>
      <w14:ligatures w14:val="none"/>
    </w:rPr>
  </w:style>
  <w:style w:type="paragraph" w:customStyle="1" w:styleId="xl74">
    <w:name w:val="xl74"/>
    <w:basedOn w:val="Normalny"/>
    <w:rsid w:val="00AE3D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i/>
      <w:iCs/>
      <w:color w:val="000000"/>
      <w:kern w:val="0"/>
      <w:sz w:val="24"/>
      <w:szCs w:val="24"/>
      <w:lang w:eastAsia="pl-PL"/>
      <w14:ligatures w14:val="none"/>
    </w:rPr>
  </w:style>
  <w:style w:type="paragraph" w:customStyle="1" w:styleId="xl75">
    <w:name w:val="xl75"/>
    <w:basedOn w:val="Normalny"/>
    <w:rsid w:val="00AE3D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customStyle="1" w:styleId="xl76">
    <w:name w:val="xl76"/>
    <w:basedOn w:val="Normalny"/>
    <w:rsid w:val="00AE3D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kern w:val="0"/>
      <w:sz w:val="24"/>
      <w:szCs w:val="24"/>
      <w:lang w:eastAsia="pl-PL"/>
      <w14:ligatures w14:val="none"/>
    </w:rPr>
  </w:style>
  <w:style w:type="paragraph" w:customStyle="1" w:styleId="xl77">
    <w:name w:val="xl77"/>
    <w:basedOn w:val="Normalny"/>
    <w:rsid w:val="00AE3D5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customStyle="1" w:styleId="xl78">
    <w:name w:val="xl78"/>
    <w:basedOn w:val="Normalny"/>
    <w:rsid w:val="00AE3D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i/>
      <w:iCs/>
      <w:kern w:val="0"/>
      <w:sz w:val="24"/>
      <w:szCs w:val="24"/>
      <w:lang w:eastAsia="pl-PL"/>
      <w14:ligatures w14:val="none"/>
    </w:rPr>
  </w:style>
  <w:style w:type="paragraph" w:customStyle="1" w:styleId="xl79">
    <w:name w:val="xl79"/>
    <w:basedOn w:val="Normalny"/>
    <w:rsid w:val="00AE3D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i/>
      <w:iCs/>
      <w:color w:val="000000"/>
      <w:kern w:val="0"/>
      <w:sz w:val="24"/>
      <w:szCs w:val="24"/>
      <w:lang w:eastAsia="pl-PL"/>
      <w14:ligatures w14:val="none"/>
    </w:rPr>
  </w:style>
  <w:style w:type="paragraph" w:customStyle="1" w:styleId="xl80">
    <w:name w:val="xl80"/>
    <w:basedOn w:val="Normalny"/>
    <w:rsid w:val="00AE3D5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FF0000"/>
      <w:kern w:val="0"/>
      <w:sz w:val="24"/>
      <w:szCs w:val="24"/>
      <w:lang w:eastAsia="pl-PL"/>
      <w14:ligatures w14:val="none"/>
    </w:rPr>
  </w:style>
  <w:style w:type="paragraph" w:customStyle="1" w:styleId="xl81">
    <w:name w:val="xl81"/>
    <w:basedOn w:val="Normalny"/>
    <w:rsid w:val="00AE3D5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pl-PL"/>
      <w14:ligatures w14:val="none"/>
    </w:rPr>
  </w:style>
  <w:style w:type="paragraph" w:customStyle="1" w:styleId="xl82">
    <w:name w:val="xl82"/>
    <w:basedOn w:val="Normalny"/>
    <w:rsid w:val="00AE3D5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pl-PL"/>
      <w14:ligatures w14:val="none"/>
    </w:rPr>
  </w:style>
  <w:style w:type="paragraph" w:customStyle="1" w:styleId="xl83">
    <w:name w:val="xl83"/>
    <w:basedOn w:val="Normalny"/>
    <w:rsid w:val="000D16F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pl-PL"/>
      <w14:ligatures w14:val="none"/>
    </w:rPr>
  </w:style>
  <w:style w:type="paragraph" w:customStyle="1" w:styleId="xl84">
    <w:name w:val="xl84"/>
    <w:basedOn w:val="Normalny"/>
    <w:rsid w:val="008170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xl85">
    <w:name w:val="xl85"/>
    <w:basedOn w:val="Normalny"/>
    <w:rsid w:val="008170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xl86">
    <w:name w:val="xl86"/>
    <w:basedOn w:val="Normalny"/>
    <w:rsid w:val="008170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xl87">
    <w:name w:val="xl87"/>
    <w:basedOn w:val="Normalny"/>
    <w:rsid w:val="008170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8">
    <w:name w:val="xl88"/>
    <w:basedOn w:val="Normalny"/>
    <w:rsid w:val="008170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FF0000"/>
      <w:kern w:val="0"/>
      <w:sz w:val="24"/>
      <w:szCs w:val="24"/>
      <w:lang w:eastAsia="pl-PL"/>
      <w14:ligatures w14:val="none"/>
    </w:rPr>
  </w:style>
  <w:style w:type="paragraph" w:customStyle="1" w:styleId="xl89">
    <w:name w:val="xl89"/>
    <w:basedOn w:val="Normalny"/>
    <w:rsid w:val="0081702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FF0000"/>
      <w:kern w:val="0"/>
      <w:sz w:val="24"/>
      <w:szCs w:val="24"/>
      <w:lang w:eastAsia="pl-PL"/>
      <w14:ligatures w14:val="none"/>
    </w:rPr>
  </w:style>
  <w:style w:type="paragraph" w:customStyle="1" w:styleId="xl90">
    <w:name w:val="xl90"/>
    <w:basedOn w:val="Normalny"/>
    <w:rsid w:val="0081702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pl-PL"/>
      <w14:ligatures w14:val="none"/>
    </w:rPr>
  </w:style>
  <w:style w:type="paragraph" w:customStyle="1" w:styleId="xl91">
    <w:name w:val="xl91"/>
    <w:basedOn w:val="Normalny"/>
    <w:rsid w:val="0081702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pl-PL"/>
      <w14:ligatures w14:val="none"/>
    </w:rPr>
  </w:style>
  <w:style w:type="paragraph" w:customStyle="1" w:styleId="xl92">
    <w:name w:val="xl92"/>
    <w:basedOn w:val="Normalny"/>
    <w:rsid w:val="0081702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FF0000"/>
      <w:kern w:val="0"/>
      <w:sz w:val="24"/>
      <w:szCs w:val="24"/>
      <w:lang w:eastAsia="pl-PL"/>
      <w14:ligatures w14:val="none"/>
    </w:rPr>
  </w:style>
  <w:style w:type="paragraph" w:customStyle="1" w:styleId="xl93">
    <w:name w:val="xl93"/>
    <w:basedOn w:val="Normalny"/>
    <w:rsid w:val="0081702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kern w:val="0"/>
      <w:sz w:val="24"/>
      <w:szCs w:val="24"/>
      <w:lang w:eastAsia="pl-PL"/>
      <w14:ligatures w14:val="none"/>
    </w:rPr>
  </w:style>
  <w:style w:type="paragraph" w:customStyle="1" w:styleId="xl94">
    <w:name w:val="xl94"/>
    <w:basedOn w:val="Normalny"/>
    <w:rsid w:val="0081702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5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19</Pages>
  <Words>4658</Words>
  <Characters>27954</Characters>
  <Application>Microsoft Office Word</Application>
  <DocSecurity>0</DocSecurity>
  <Lines>232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Wyczkowska</dc:creator>
  <cp:keywords/>
  <dc:description/>
  <cp:lastModifiedBy>Joanna Korcz</cp:lastModifiedBy>
  <cp:revision>15</cp:revision>
  <cp:lastPrinted>2024-08-02T10:29:00Z</cp:lastPrinted>
  <dcterms:created xsi:type="dcterms:W3CDTF">2023-10-02T10:59:00Z</dcterms:created>
  <dcterms:modified xsi:type="dcterms:W3CDTF">2025-03-26T12:22:00Z</dcterms:modified>
</cp:coreProperties>
</file>